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A" w:rsidRPr="009A2EA3" w:rsidRDefault="00E25D7A" w:rsidP="00BF515A">
      <w:pPr>
        <w:jc w:val="center"/>
      </w:pPr>
      <w:r w:rsidRPr="009A2EA3">
        <w:t>ПЛАН</w:t>
      </w:r>
    </w:p>
    <w:p w:rsidR="00E25D7A" w:rsidRPr="009A2EA3" w:rsidRDefault="00E25D7A" w:rsidP="00BF515A">
      <w:pPr>
        <w:jc w:val="center"/>
      </w:pPr>
      <w:r w:rsidRPr="009A2EA3">
        <w:t xml:space="preserve">основных мероприятий </w:t>
      </w:r>
    </w:p>
    <w:p w:rsidR="00E25D7A" w:rsidRPr="009A2EA3" w:rsidRDefault="00E25D7A" w:rsidP="00BF515A">
      <w:pPr>
        <w:jc w:val="center"/>
      </w:pPr>
      <w:r w:rsidRPr="009A2EA3">
        <w:t xml:space="preserve">комитета по молодежной политике Ленинградской области </w:t>
      </w:r>
    </w:p>
    <w:p w:rsidR="006A7FBB" w:rsidRPr="009A2EA3" w:rsidRDefault="00E25D7A" w:rsidP="00BF515A">
      <w:pPr>
        <w:jc w:val="center"/>
      </w:pPr>
      <w:r w:rsidRPr="009A2EA3">
        <w:t>на</w:t>
      </w:r>
      <w:r w:rsidR="00A10A92" w:rsidRPr="009A2EA3">
        <w:t xml:space="preserve"> </w:t>
      </w:r>
      <w:r w:rsidR="005A39A8" w:rsidRPr="009A2EA3">
        <w:t>сентябрь</w:t>
      </w:r>
      <w:r w:rsidR="00EB7A8C" w:rsidRPr="009A2EA3">
        <w:t xml:space="preserve"> </w:t>
      </w:r>
      <w:r w:rsidRPr="009A2EA3">
        <w:t>20</w:t>
      </w:r>
      <w:r w:rsidR="00BE5249" w:rsidRPr="009A2EA3">
        <w:t>2</w:t>
      </w:r>
      <w:r w:rsidR="00DA5EF6" w:rsidRPr="009A2EA3">
        <w:t>5</w:t>
      </w:r>
      <w:r w:rsidR="009229BB" w:rsidRPr="009A2EA3">
        <w:t xml:space="preserve"> </w:t>
      </w:r>
      <w:r w:rsidRPr="009A2EA3">
        <w:t>года</w:t>
      </w:r>
    </w:p>
    <w:p w:rsidR="003C2E09" w:rsidRPr="009A2EA3" w:rsidRDefault="003C2E09" w:rsidP="00BF515A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3827"/>
        <w:gridCol w:w="3119"/>
      </w:tblGrid>
      <w:tr w:rsidR="00E06AAC" w:rsidRPr="009A2EA3" w:rsidTr="00453BB8">
        <w:tc>
          <w:tcPr>
            <w:tcW w:w="567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 xml:space="preserve">№ </w:t>
            </w:r>
            <w:proofErr w:type="gramStart"/>
            <w:r w:rsidRPr="009A2EA3">
              <w:rPr>
                <w:b/>
              </w:rPr>
              <w:t>п</w:t>
            </w:r>
            <w:proofErr w:type="gramEnd"/>
            <w:r w:rsidRPr="009A2EA3">
              <w:rPr>
                <w:b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E06AAC" w:rsidRPr="009A2EA3" w:rsidRDefault="00AA4077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Время проведения</w:t>
            </w:r>
          </w:p>
        </w:tc>
        <w:tc>
          <w:tcPr>
            <w:tcW w:w="3827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06AAC" w:rsidRPr="009A2EA3" w:rsidRDefault="00E06AAC" w:rsidP="00BF515A">
            <w:pPr>
              <w:jc w:val="center"/>
              <w:rPr>
                <w:b/>
              </w:rPr>
            </w:pPr>
            <w:r w:rsidRPr="009A2EA3">
              <w:rPr>
                <w:b/>
              </w:rPr>
              <w:t>Место проведения</w:t>
            </w:r>
          </w:p>
        </w:tc>
      </w:tr>
      <w:tr w:rsidR="00BF1665" w:rsidRPr="009A2EA3" w:rsidTr="00453BB8">
        <w:tc>
          <w:tcPr>
            <w:tcW w:w="567" w:type="dxa"/>
            <w:shd w:val="clear" w:color="auto" w:fill="auto"/>
          </w:tcPr>
          <w:p w:rsidR="00BF1665" w:rsidRPr="009A2EA3" w:rsidRDefault="00BF166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F1665" w:rsidRPr="009A2EA3" w:rsidRDefault="00BF1665" w:rsidP="0073135C">
            <w:pPr>
              <w:jc w:val="center"/>
            </w:pPr>
            <w:r w:rsidRPr="009A2EA3">
              <w:t>01-</w:t>
            </w:r>
            <w:r w:rsidR="0073135C" w:rsidRPr="009A2EA3">
              <w:t>05</w:t>
            </w:r>
          </w:p>
        </w:tc>
        <w:tc>
          <w:tcPr>
            <w:tcW w:w="1701" w:type="dxa"/>
            <w:shd w:val="clear" w:color="auto" w:fill="auto"/>
          </w:tcPr>
          <w:p w:rsidR="00BF1665" w:rsidRPr="009A2EA3" w:rsidRDefault="00BF1665" w:rsidP="00193184">
            <w:pPr>
              <w:jc w:val="center"/>
              <w:rPr>
                <w:szCs w:val="28"/>
              </w:rPr>
            </w:pPr>
            <w:r w:rsidRPr="009A2EA3">
              <w:rPr>
                <w:szCs w:val="28"/>
              </w:rPr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F1665" w:rsidRPr="009A2EA3" w:rsidRDefault="00BF1665" w:rsidP="0073135C">
            <w:pPr>
              <w:jc w:val="both"/>
              <w:rPr>
                <w:szCs w:val="28"/>
              </w:rPr>
            </w:pPr>
            <w:r w:rsidRPr="009A2EA3">
              <w:rPr>
                <w:szCs w:val="28"/>
              </w:rPr>
              <w:t>Молодежный образовательный форум Северо-Западного федерального округа «Ладога»</w:t>
            </w:r>
          </w:p>
        </w:tc>
        <w:tc>
          <w:tcPr>
            <w:tcW w:w="3119" w:type="dxa"/>
            <w:shd w:val="clear" w:color="auto" w:fill="auto"/>
          </w:tcPr>
          <w:p w:rsidR="00BF1665" w:rsidRPr="009A2EA3" w:rsidRDefault="00AA4A35" w:rsidP="00193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9A2EA3">
              <w:rPr>
                <w:rFonts w:ascii="Times New Roman" w:hAnsi="Times New Roman" w:cs="Times New Roman"/>
                <w:sz w:val="24"/>
                <w:szCs w:val="22"/>
              </w:rPr>
              <w:t>Лужское</w:t>
            </w:r>
            <w:proofErr w:type="spellEnd"/>
            <w:r w:rsidRPr="009A2EA3">
              <w:rPr>
                <w:rFonts w:ascii="Times New Roman" w:hAnsi="Times New Roman" w:cs="Times New Roman"/>
                <w:sz w:val="24"/>
                <w:szCs w:val="22"/>
              </w:rPr>
              <w:t xml:space="preserve"> городское поселение Оздоровительное объединение «Зеленый Бор»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DE7BDD">
            <w:pPr>
              <w:jc w:val="center"/>
              <w:rPr>
                <w:color w:val="000000" w:themeColor="text1"/>
              </w:rPr>
            </w:pPr>
            <w:r w:rsidRPr="009A2EA3">
              <w:rPr>
                <w:color w:val="000000" w:themeColor="text1"/>
              </w:rPr>
              <w:t>01-02</w:t>
            </w:r>
          </w:p>
          <w:p w:rsidR="00AA4A35" w:rsidRPr="009A2EA3" w:rsidRDefault="00AA4A35" w:rsidP="00DE7BDD">
            <w:pPr>
              <w:jc w:val="center"/>
              <w:rPr>
                <w:color w:val="000000" w:themeColor="text1"/>
              </w:rPr>
            </w:pPr>
            <w:r w:rsidRPr="009A2EA3">
              <w:rPr>
                <w:color w:val="000000" w:themeColor="text1"/>
              </w:rPr>
              <w:t>08-12</w:t>
            </w:r>
          </w:p>
          <w:p w:rsidR="00AA4A35" w:rsidRPr="009A2EA3" w:rsidRDefault="00AA4A35" w:rsidP="00DE7BDD">
            <w:pPr>
              <w:jc w:val="center"/>
              <w:rPr>
                <w:color w:val="000000" w:themeColor="text1"/>
              </w:rPr>
            </w:pPr>
            <w:r w:rsidRPr="009A2EA3">
              <w:rPr>
                <w:color w:val="000000" w:themeColor="text1"/>
              </w:rPr>
              <w:t>17-21</w:t>
            </w:r>
          </w:p>
          <w:p w:rsidR="00AA4A35" w:rsidRPr="009A2EA3" w:rsidRDefault="00AA4A35" w:rsidP="00DE7BDD">
            <w:pPr>
              <w:jc w:val="center"/>
              <w:rPr>
                <w:color w:val="000000" w:themeColor="text1"/>
              </w:rPr>
            </w:pPr>
            <w:r w:rsidRPr="009A2EA3">
              <w:rPr>
                <w:color w:val="000000" w:themeColor="text1"/>
              </w:rPr>
              <w:t>26-30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  <w:rPr>
                <w:color w:val="000000"/>
              </w:rPr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Участие делегации Ленинградской области во Всероссийском молодежном историко-культурном форуме «Истоки»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193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A2EA3">
              <w:rPr>
                <w:rFonts w:ascii="Times New Roman" w:hAnsi="Times New Roman" w:cs="Times New Roman"/>
                <w:sz w:val="24"/>
                <w:szCs w:val="22"/>
              </w:rPr>
              <w:t>г. Севастополь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DE7BDD">
            <w:pPr>
              <w:pStyle w:val="af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A2EA3">
              <w:rPr>
                <w:color w:val="000000"/>
                <w:sz w:val="24"/>
                <w:szCs w:val="24"/>
                <w:lang w:bidi="ru-RU"/>
              </w:rPr>
              <w:t>01-06</w:t>
            </w:r>
          </w:p>
          <w:p w:rsidR="00AA4A35" w:rsidRPr="009A2EA3" w:rsidRDefault="00AA4A35" w:rsidP="00DE7BDD">
            <w:pPr>
              <w:pStyle w:val="af"/>
              <w:jc w:val="center"/>
              <w:rPr>
                <w:sz w:val="24"/>
                <w:szCs w:val="24"/>
              </w:rPr>
            </w:pPr>
            <w:r w:rsidRPr="009A2EA3">
              <w:rPr>
                <w:color w:val="000000"/>
                <w:sz w:val="24"/>
                <w:szCs w:val="24"/>
                <w:lang w:bidi="ru-RU"/>
              </w:rPr>
              <w:t>09-14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Участие делегации Ленинградской области во Всероссийском молодежном образовательном форуме «ШУМ»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AA4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A2EA3">
              <w:rPr>
                <w:rFonts w:ascii="Times New Roman" w:hAnsi="Times New Roman" w:cs="Times New Roman"/>
                <w:sz w:val="24"/>
                <w:szCs w:val="22"/>
              </w:rPr>
              <w:t>Калининградская область</w:t>
            </w:r>
          </w:p>
          <w:p w:rsidR="00AA4A35" w:rsidRPr="009A2EA3" w:rsidRDefault="00AA4A35" w:rsidP="00AA4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A2EA3">
              <w:rPr>
                <w:rFonts w:ascii="Times New Roman" w:hAnsi="Times New Roman" w:cs="Times New Roman"/>
                <w:sz w:val="24"/>
                <w:szCs w:val="22"/>
              </w:rPr>
              <w:t>п. Донское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AA4A35">
            <w:pPr>
              <w:pStyle w:val="af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A2EA3">
              <w:rPr>
                <w:color w:val="000000"/>
                <w:sz w:val="24"/>
                <w:szCs w:val="24"/>
                <w:lang w:bidi="ru-RU"/>
              </w:rPr>
              <w:t>01-04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rPr>
                <w:color w:val="000000"/>
                <w:lang w:bidi="ru-RU"/>
              </w:rPr>
              <w:t>10.00-21.00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Участие соотечественников, проживающих за рубежом, в молодежном образовательном форуме Северо-Западного федерального округа «Ладога»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AA4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9A2EA3">
              <w:rPr>
                <w:rFonts w:ascii="Times New Roman" w:hAnsi="Times New Roman" w:cs="Times New Roman"/>
                <w:sz w:val="24"/>
                <w:szCs w:val="22"/>
              </w:rPr>
              <w:t>Лужское</w:t>
            </w:r>
            <w:proofErr w:type="spellEnd"/>
            <w:r w:rsidRPr="009A2EA3">
              <w:rPr>
                <w:rFonts w:ascii="Times New Roman" w:hAnsi="Times New Roman" w:cs="Times New Roman"/>
                <w:sz w:val="24"/>
                <w:szCs w:val="22"/>
              </w:rPr>
              <w:t xml:space="preserve"> городское поселение Оздоровительное объединение «Зеленый Бор»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02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Игра «Окончание Второй мировой войны», посвященная 80-й годовщине Победы в Великой Отечественной войне 1941-1945 годов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Ленинградская область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02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AA4A35">
            <w:pPr>
              <w:jc w:val="center"/>
            </w:pPr>
            <w:r w:rsidRPr="009A2EA3">
              <w:t>13.00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Конференция, направленная на информирование населения о социальной опасности современного терроризма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2D0199">
            <w:pPr>
              <w:jc w:val="center"/>
            </w:pPr>
            <w:proofErr w:type="spellStart"/>
            <w:r w:rsidRPr="009A2EA3">
              <w:t>Тосненский</w:t>
            </w:r>
            <w:proofErr w:type="spellEnd"/>
            <w:r w:rsidRPr="009A2EA3">
              <w:t xml:space="preserve"> район</w:t>
            </w:r>
          </w:p>
          <w:p w:rsidR="00AA4A35" w:rsidRPr="009A2EA3" w:rsidRDefault="00AA4A35" w:rsidP="002D0199">
            <w:pPr>
              <w:jc w:val="center"/>
            </w:pPr>
            <w:r w:rsidRPr="009A2EA3">
              <w:t xml:space="preserve">п. </w:t>
            </w:r>
            <w:proofErr w:type="spellStart"/>
            <w:r w:rsidRPr="009A2EA3">
              <w:t>Лисино</w:t>
            </w:r>
            <w:proofErr w:type="spellEnd"/>
            <w:r w:rsidRPr="009A2EA3">
              <w:t>-корпус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ул. Кравчинского, д.4 ГБПОУ ЛО «</w:t>
            </w:r>
            <w:proofErr w:type="spellStart"/>
            <w:r w:rsidRPr="009A2EA3">
              <w:t>Лисинский</w:t>
            </w:r>
            <w:proofErr w:type="spellEnd"/>
            <w:r w:rsidRPr="009A2EA3">
              <w:t xml:space="preserve"> лесной колледж»</w:t>
            </w:r>
          </w:p>
        </w:tc>
      </w:tr>
      <w:tr w:rsidR="00090411" w:rsidRPr="009A2EA3" w:rsidTr="00453BB8">
        <w:tc>
          <w:tcPr>
            <w:tcW w:w="567" w:type="dxa"/>
            <w:shd w:val="clear" w:color="auto" w:fill="auto"/>
          </w:tcPr>
          <w:p w:rsidR="00090411" w:rsidRPr="009A2EA3" w:rsidRDefault="00090411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090411" w:rsidRPr="009A2EA3" w:rsidRDefault="00090411" w:rsidP="00193184">
            <w:pPr>
              <w:jc w:val="center"/>
            </w:pPr>
            <w:r w:rsidRPr="009A2EA3">
              <w:t>02-06</w:t>
            </w:r>
          </w:p>
          <w:p w:rsidR="00090411" w:rsidRPr="009A2EA3" w:rsidRDefault="00090411" w:rsidP="00090411">
            <w:pPr>
              <w:jc w:val="center"/>
            </w:pPr>
            <w:r w:rsidRPr="009A2EA3">
              <w:t>09-13</w:t>
            </w:r>
          </w:p>
          <w:p w:rsidR="00090411" w:rsidRPr="009A2EA3" w:rsidRDefault="00090411" w:rsidP="0019318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0411" w:rsidRPr="009A2EA3" w:rsidRDefault="00090411" w:rsidP="00090411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090411" w:rsidRPr="009A2EA3" w:rsidRDefault="00090411" w:rsidP="00090411">
            <w:pPr>
              <w:jc w:val="both"/>
            </w:pPr>
            <w:r w:rsidRPr="009A2EA3">
              <w:t xml:space="preserve">Участие делегации Ленинградской области во Всероссийском молодежном образовательном форуме «Область будущего» 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090411" w:rsidRPr="009A2EA3" w:rsidRDefault="00090411" w:rsidP="002D0199">
            <w:pPr>
              <w:jc w:val="center"/>
            </w:pPr>
            <w:r w:rsidRPr="009A2EA3">
              <w:t>Липецкая область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03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AA4A35">
            <w:pPr>
              <w:jc w:val="center"/>
            </w:pPr>
            <w:r w:rsidRPr="009A2EA3">
              <w:t>10.00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Семинар «Россия и современный мир»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Ленинградский государственный университет им. А.С. Пушкина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06-10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 xml:space="preserve">Всероссийский молодежный образовательный форум «Территория </w:t>
            </w:r>
            <w:proofErr w:type="spellStart"/>
            <w:r w:rsidRPr="009A2EA3">
              <w:t>БезОпасности</w:t>
            </w:r>
            <w:proofErr w:type="spellEnd"/>
            <w:r w:rsidRPr="009A2EA3">
              <w:t>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2D0199">
            <w:pPr>
              <w:jc w:val="center"/>
            </w:pPr>
            <w:proofErr w:type="spellStart"/>
            <w:r w:rsidRPr="009A2EA3">
              <w:t>Лужское</w:t>
            </w:r>
            <w:proofErr w:type="spellEnd"/>
            <w:r w:rsidRPr="009A2EA3">
              <w:t xml:space="preserve"> городское поселение Оздоровительное объединение «Зеленый Бор»</w:t>
            </w:r>
          </w:p>
        </w:tc>
      </w:tr>
      <w:tr w:rsidR="00090411" w:rsidRPr="009A2EA3" w:rsidTr="00453BB8">
        <w:tc>
          <w:tcPr>
            <w:tcW w:w="567" w:type="dxa"/>
            <w:shd w:val="clear" w:color="auto" w:fill="auto"/>
          </w:tcPr>
          <w:p w:rsidR="00090411" w:rsidRPr="009A2EA3" w:rsidRDefault="00090411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090411" w:rsidRPr="009A2EA3" w:rsidRDefault="00090411" w:rsidP="00193184">
            <w:pPr>
              <w:jc w:val="center"/>
            </w:pPr>
            <w:r w:rsidRPr="009A2EA3">
              <w:t>06-12</w:t>
            </w:r>
          </w:p>
        </w:tc>
        <w:tc>
          <w:tcPr>
            <w:tcW w:w="1701" w:type="dxa"/>
            <w:shd w:val="clear" w:color="auto" w:fill="auto"/>
          </w:tcPr>
          <w:p w:rsidR="00090411" w:rsidRPr="009A2EA3" w:rsidRDefault="00090411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090411" w:rsidRPr="009A2EA3" w:rsidRDefault="00090411" w:rsidP="00090411">
            <w:pPr>
              <w:jc w:val="both"/>
            </w:pPr>
            <w:r w:rsidRPr="009A2EA3">
              <w:t>Участие делегации Ленинградской области в летней школе, посвященной 105-летию со дня рождения художника мультипликационного кино Леонида Шварцмана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090411" w:rsidRPr="009A2EA3" w:rsidRDefault="00090411" w:rsidP="00A94943">
            <w:pPr>
              <w:jc w:val="center"/>
            </w:pPr>
            <w:r w:rsidRPr="009A2EA3">
              <w:t>Республика Крым</w:t>
            </w:r>
          </w:p>
          <w:p w:rsidR="00090411" w:rsidRPr="009A2EA3" w:rsidRDefault="00090411" w:rsidP="00090411">
            <w:pPr>
              <w:jc w:val="center"/>
            </w:pPr>
            <w:r w:rsidRPr="009A2EA3">
              <w:t>г. Судак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08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Мероприятие, посвященное дню начала героической обороны Ленинграда во время фашистской блокады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proofErr w:type="spellStart"/>
            <w:r w:rsidRPr="009A2EA3">
              <w:t>Лужский</w:t>
            </w:r>
            <w:proofErr w:type="spellEnd"/>
            <w:r w:rsidRPr="009A2EA3">
              <w:t xml:space="preserve"> район</w:t>
            </w:r>
          </w:p>
        </w:tc>
      </w:tr>
      <w:tr w:rsidR="00A94943" w:rsidRPr="009A2EA3" w:rsidTr="00453BB8">
        <w:tc>
          <w:tcPr>
            <w:tcW w:w="567" w:type="dxa"/>
            <w:shd w:val="clear" w:color="auto" w:fill="auto"/>
          </w:tcPr>
          <w:p w:rsidR="00A94943" w:rsidRPr="009A2EA3" w:rsidRDefault="00A94943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94943" w:rsidRPr="009A2EA3" w:rsidRDefault="00A94943" w:rsidP="00193184">
            <w:pPr>
              <w:jc w:val="center"/>
            </w:pPr>
            <w:r w:rsidRPr="009A2EA3">
              <w:t>08-12</w:t>
            </w:r>
          </w:p>
        </w:tc>
        <w:tc>
          <w:tcPr>
            <w:tcW w:w="1701" w:type="dxa"/>
            <w:shd w:val="clear" w:color="auto" w:fill="auto"/>
          </w:tcPr>
          <w:p w:rsidR="00A94943" w:rsidRPr="009A2EA3" w:rsidRDefault="00A94943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94943" w:rsidRPr="009A2EA3" w:rsidRDefault="00A94943" w:rsidP="00A94943">
            <w:pPr>
              <w:jc w:val="both"/>
            </w:pPr>
            <w:r w:rsidRPr="009A2EA3">
              <w:t xml:space="preserve">Участие делегации Ленинградской области во Всероссийском молодежном образовательном форуме «Ростов» </w:t>
            </w:r>
          </w:p>
        </w:tc>
        <w:tc>
          <w:tcPr>
            <w:tcW w:w="3119" w:type="dxa"/>
            <w:shd w:val="clear" w:color="auto" w:fill="auto"/>
          </w:tcPr>
          <w:p w:rsidR="00A94943" w:rsidRPr="009A2EA3" w:rsidRDefault="00A94943" w:rsidP="00193184">
            <w:pPr>
              <w:jc w:val="center"/>
            </w:pPr>
            <w:r w:rsidRPr="009A2EA3">
              <w:t>Ростовская область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09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18.00-20.00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Игра «КВН» на кубок Губернатора Ленинградской области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AA4A35">
            <w:pPr>
              <w:jc w:val="center"/>
            </w:pPr>
            <w:r w:rsidRPr="009A2EA3">
              <w:t>г. Санкт-Петербург</w:t>
            </w:r>
          </w:p>
          <w:p w:rsidR="00AA4A35" w:rsidRPr="009A2EA3" w:rsidRDefault="00AA4A35" w:rsidP="00AA4A35">
            <w:pPr>
              <w:jc w:val="center"/>
            </w:pPr>
            <w:r w:rsidRPr="009A2EA3">
              <w:t>пл. Стачек, д. 4 Дворец искусств Ленинградской области</w:t>
            </w:r>
          </w:p>
        </w:tc>
      </w:tr>
      <w:tr w:rsidR="00DD4306" w:rsidRPr="009A2EA3" w:rsidTr="00453BB8">
        <w:tc>
          <w:tcPr>
            <w:tcW w:w="567" w:type="dxa"/>
            <w:shd w:val="clear" w:color="auto" w:fill="auto"/>
          </w:tcPr>
          <w:p w:rsidR="00DD4306" w:rsidRPr="009A2EA3" w:rsidRDefault="00DD4306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DD4306" w:rsidRPr="009A2EA3" w:rsidRDefault="00DD4306" w:rsidP="00DE7BDD">
            <w:pPr>
              <w:jc w:val="center"/>
            </w:pPr>
            <w:r w:rsidRPr="009A2EA3">
              <w:t>09-14</w:t>
            </w:r>
          </w:p>
        </w:tc>
        <w:tc>
          <w:tcPr>
            <w:tcW w:w="1701" w:type="dxa"/>
            <w:shd w:val="clear" w:color="auto" w:fill="auto"/>
          </w:tcPr>
          <w:p w:rsidR="00DD4306" w:rsidRPr="009A2EA3" w:rsidRDefault="00DD4306" w:rsidP="00DE7BDD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DD4306" w:rsidRPr="009A2EA3" w:rsidRDefault="00DD4306" w:rsidP="00DD4306">
            <w:pPr>
              <w:jc w:val="both"/>
            </w:pPr>
            <w:r w:rsidRPr="009A2EA3">
              <w:t>Участие делегации Ленинградской области во Всероссийском форуме развития гражданского общества «Добрино»</w:t>
            </w:r>
          </w:p>
        </w:tc>
        <w:tc>
          <w:tcPr>
            <w:tcW w:w="3119" w:type="dxa"/>
            <w:shd w:val="clear" w:color="auto" w:fill="auto"/>
          </w:tcPr>
          <w:p w:rsidR="00DD4306" w:rsidRPr="009A2EA3" w:rsidRDefault="00DD4306" w:rsidP="00AA4A35">
            <w:pPr>
              <w:jc w:val="center"/>
            </w:pPr>
            <w:r w:rsidRPr="009A2EA3">
              <w:t>г. Ханты-Мансийск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466D90">
            <w:pPr>
              <w:jc w:val="center"/>
            </w:pPr>
            <w:r w:rsidRPr="009A2EA3">
              <w:t>12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12.00-14.00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Мероприятие для подростков, находящихся в трудной жизненной ситуации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proofErr w:type="spellStart"/>
            <w:r w:rsidRPr="009A2EA3">
              <w:t>Кингисеппский</w:t>
            </w:r>
            <w:proofErr w:type="spellEnd"/>
            <w:r w:rsidRPr="009A2EA3">
              <w:t xml:space="preserve"> район г. Ивангород </w:t>
            </w:r>
            <w:proofErr w:type="gramStart"/>
            <w:r w:rsidRPr="009A2EA3">
              <w:t>Восточная</w:t>
            </w:r>
            <w:proofErr w:type="gramEnd"/>
            <w:r w:rsidRPr="009A2EA3">
              <w:t xml:space="preserve"> ул., 11</w:t>
            </w:r>
          </w:p>
          <w:p w:rsidR="00AA4A35" w:rsidRPr="009A2EA3" w:rsidRDefault="00AA4A35" w:rsidP="00DE7BDD">
            <w:pPr>
              <w:jc w:val="center"/>
            </w:pPr>
            <w:r w:rsidRPr="009A2EA3">
              <w:t>МБОУ «</w:t>
            </w:r>
            <w:proofErr w:type="spellStart"/>
            <w:r w:rsidRPr="009A2EA3">
              <w:t>Ивангородская</w:t>
            </w:r>
            <w:proofErr w:type="spellEnd"/>
            <w:r w:rsidRPr="009A2EA3">
              <w:t xml:space="preserve"> средняя общеобразовательная школа № 1 имени </w:t>
            </w:r>
            <w:proofErr w:type="spellStart"/>
            <w:r w:rsidRPr="009A2EA3">
              <w:t>Н.П.Наумова</w:t>
            </w:r>
            <w:proofErr w:type="spellEnd"/>
            <w:r w:rsidRPr="009A2EA3">
              <w:t>»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15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12.00-14.00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Мероприятие, направленное на профилактику асоциального поведения молодежи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DE7BDD">
            <w:pPr>
              <w:jc w:val="center"/>
            </w:pPr>
            <w:r w:rsidRPr="009A2EA3">
              <w:t>г. Выборг</w:t>
            </w:r>
          </w:p>
          <w:p w:rsidR="00AA4A35" w:rsidRPr="009A2EA3" w:rsidRDefault="00AA4A35" w:rsidP="00DE7BDD">
            <w:pPr>
              <w:jc w:val="center"/>
            </w:pPr>
            <w:r w:rsidRPr="009A2EA3">
              <w:t>ул. Советская, д. 12</w:t>
            </w:r>
          </w:p>
          <w:p w:rsidR="00AA4A35" w:rsidRPr="009A2EA3" w:rsidRDefault="00AA4A35" w:rsidP="00DE7BDD">
            <w:pPr>
              <w:jc w:val="center"/>
            </w:pPr>
            <w:r w:rsidRPr="009A2EA3">
              <w:t>МБОУ дополнительного образования «Дворец творчества»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15-19</w:t>
            </w:r>
          </w:p>
          <w:p w:rsidR="00AA4A35" w:rsidRPr="009A2EA3" w:rsidRDefault="00AA4A35" w:rsidP="00193184">
            <w:pPr>
              <w:jc w:val="center"/>
            </w:pPr>
            <w:r w:rsidRPr="009A2EA3">
              <w:t>22-26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Военно-патриотическая смена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2D0199">
            <w:pPr>
              <w:jc w:val="center"/>
            </w:pPr>
            <w:r w:rsidRPr="009A2EA3">
              <w:t>Выборгский район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пос. Рощино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ул. Кирова, 34</w:t>
            </w:r>
          </w:p>
          <w:p w:rsidR="00AA4A35" w:rsidRPr="009A2EA3" w:rsidRDefault="00AA4A35" w:rsidP="002D0199">
            <w:pPr>
              <w:jc w:val="center"/>
            </w:pPr>
            <w:r w:rsidRPr="009A2EA3">
              <w:t xml:space="preserve">ДОЛ «Голубая стрела» </w:t>
            </w:r>
          </w:p>
        </w:tc>
      </w:tr>
      <w:tr w:rsidR="00E633FA" w:rsidRPr="009A2EA3" w:rsidTr="00453BB8">
        <w:tc>
          <w:tcPr>
            <w:tcW w:w="567" w:type="dxa"/>
            <w:shd w:val="clear" w:color="auto" w:fill="auto"/>
          </w:tcPr>
          <w:p w:rsidR="00E633FA" w:rsidRPr="009A2EA3" w:rsidRDefault="00E633FA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E633FA" w:rsidRPr="009A2EA3" w:rsidRDefault="00E633FA" w:rsidP="00193184">
            <w:pPr>
              <w:jc w:val="center"/>
            </w:pPr>
            <w:r w:rsidRPr="009A2EA3">
              <w:t>16-18</w:t>
            </w:r>
          </w:p>
        </w:tc>
        <w:tc>
          <w:tcPr>
            <w:tcW w:w="1701" w:type="dxa"/>
            <w:shd w:val="clear" w:color="auto" w:fill="auto"/>
          </w:tcPr>
          <w:p w:rsidR="00E633FA" w:rsidRPr="009A2EA3" w:rsidRDefault="00E633FA" w:rsidP="00193184">
            <w:pPr>
              <w:jc w:val="center"/>
            </w:pPr>
            <w:r w:rsidRPr="009A2EA3">
              <w:t>09.00–18.00</w:t>
            </w:r>
          </w:p>
        </w:tc>
        <w:tc>
          <w:tcPr>
            <w:tcW w:w="3827" w:type="dxa"/>
            <w:shd w:val="clear" w:color="auto" w:fill="auto"/>
          </w:tcPr>
          <w:p w:rsidR="00E633FA" w:rsidRPr="009A2EA3" w:rsidRDefault="00E633FA" w:rsidP="00E633FA">
            <w:pPr>
              <w:jc w:val="both"/>
            </w:pPr>
            <w:r w:rsidRPr="009A2EA3">
              <w:t>Реализация мероприятий образовательной программы «Мастер» в рамках федерального проекта «Регион для молодых»</w:t>
            </w:r>
            <w:r w:rsidRPr="009A2EA3">
              <w:tab/>
            </w:r>
            <w:r w:rsidRPr="009A2EA3">
              <w:tab/>
            </w:r>
            <w:r w:rsidRPr="009A2EA3">
              <w:tab/>
            </w:r>
          </w:p>
          <w:p w:rsidR="00E633FA" w:rsidRPr="009A2EA3" w:rsidRDefault="00E633FA" w:rsidP="00E633FA">
            <w:pPr>
              <w:jc w:val="both"/>
            </w:pPr>
          </w:p>
          <w:p w:rsidR="00E633FA" w:rsidRPr="009A2EA3" w:rsidRDefault="00E633FA" w:rsidP="00E633FA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E633FA" w:rsidRPr="009A2EA3" w:rsidRDefault="00E633FA" w:rsidP="00E633FA">
            <w:pPr>
              <w:jc w:val="center"/>
            </w:pPr>
            <w:r w:rsidRPr="009A2EA3">
              <w:t>г. Гатчина</w:t>
            </w:r>
          </w:p>
          <w:p w:rsidR="00E633FA" w:rsidRPr="009A2EA3" w:rsidRDefault="00E633FA" w:rsidP="00E633FA">
            <w:pPr>
              <w:jc w:val="center"/>
            </w:pPr>
            <w:r w:rsidRPr="009A2EA3">
              <w:t>пр. 25 Октября, д. 16б Филиал Государственного бюджетного учреждения Ленинградской  области «Многофункциональный Центр «Молодежный»</w:t>
            </w:r>
            <w:r w:rsidR="00303516" w:rsidRPr="009A2EA3">
              <w:t xml:space="preserve"> </w:t>
            </w:r>
            <w:r w:rsidRPr="009A2EA3">
              <w:t>-</w:t>
            </w:r>
            <w:r w:rsidR="00303516" w:rsidRPr="009A2EA3">
              <w:t xml:space="preserve"> </w:t>
            </w:r>
            <w:r w:rsidRPr="009A2EA3">
              <w:t>Молодежное пространство  «ПОТОК»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077401">
            <w:pPr>
              <w:jc w:val="center"/>
            </w:pPr>
            <w:r w:rsidRPr="009A2EA3">
              <w:t>17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AA4A35">
            <w:pPr>
              <w:jc w:val="center"/>
            </w:pPr>
            <w:r w:rsidRPr="009A2EA3">
              <w:t>14.00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Семинар-совещание для субъектов профилактики и патриотического воспитания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2D0199">
            <w:pPr>
              <w:jc w:val="center"/>
            </w:pPr>
            <w:r w:rsidRPr="009A2EA3">
              <w:t>г. Ломоносов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ул. Владимирская, д.19/15</w:t>
            </w:r>
          </w:p>
          <w:p w:rsidR="00AA4A35" w:rsidRPr="009A2EA3" w:rsidRDefault="00AA4A35" w:rsidP="00AA4A35">
            <w:pPr>
              <w:jc w:val="center"/>
            </w:pPr>
            <w:r w:rsidRPr="009A2EA3">
              <w:t>Администрация муниципального образования Ломоносовский муниципальный район</w:t>
            </w:r>
          </w:p>
        </w:tc>
      </w:tr>
      <w:tr w:rsidR="00F02FE5" w:rsidRPr="009A2EA3" w:rsidTr="00453BB8">
        <w:tc>
          <w:tcPr>
            <w:tcW w:w="567" w:type="dxa"/>
            <w:shd w:val="clear" w:color="auto" w:fill="auto"/>
          </w:tcPr>
          <w:p w:rsidR="00F02FE5" w:rsidRPr="009A2EA3" w:rsidRDefault="00F02FE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02FE5" w:rsidRPr="009A2EA3" w:rsidRDefault="00F02FE5" w:rsidP="00077401">
            <w:pPr>
              <w:jc w:val="center"/>
            </w:pPr>
            <w:r w:rsidRPr="009A2EA3">
              <w:t>17-21</w:t>
            </w:r>
          </w:p>
        </w:tc>
        <w:tc>
          <w:tcPr>
            <w:tcW w:w="1701" w:type="dxa"/>
            <w:shd w:val="clear" w:color="auto" w:fill="auto"/>
          </w:tcPr>
          <w:p w:rsidR="00F02FE5" w:rsidRPr="009A2EA3" w:rsidRDefault="00F02FE5" w:rsidP="00AA4A35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F02FE5" w:rsidRPr="009A2EA3" w:rsidRDefault="00F02FE5" w:rsidP="00F02FE5">
            <w:pPr>
              <w:jc w:val="both"/>
            </w:pPr>
            <w:r w:rsidRPr="009A2EA3">
              <w:t>Участие делегации Ленинградской области в Слёте Всемирного фестиваля молодежи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F02FE5" w:rsidRPr="009A2EA3" w:rsidRDefault="00F02FE5" w:rsidP="002D0199">
            <w:pPr>
              <w:jc w:val="center"/>
            </w:pPr>
            <w:r w:rsidRPr="009A2EA3">
              <w:t>г. Нижний Новгород</w:t>
            </w:r>
          </w:p>
        </w:tc>
      </w:tr>
      <w:tr w:rsidR="00E633FA" w:rsidRPr="009A2EA3" w:rsidTr="00453BB8">
        <w:tc>
          <w:tcPr>
            <w:tcW w:w="567" w:type="dxa"/>
            <w:shd w:val="clear" w:color="auto" w:fill="auto"/>
          </w:tcPr>
          <w:p w:rsidR="00E633FA" w:rsidRPr="009A2EA3" w:rsidRDefault="00E633FA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E633FA" w:rsidRPr="009A2EA3" w:rsidRDefault="00E633FA" w:rsidP="00077401">
            <w:pPr>
              <w:jc w:val="center"/>
            </w:pPr>
            <w:r w:rsidRPr="009A2EA3">
              <w:t>17-23</w:t>
            </w:r>
          </w:p>
        </w:tc>
        <w:tc>
          <w:tcPr>
            <w:tcW w:w="1701" w:type="dxa"/>
            <w:shd w:val="clear" w:color="auto" w:fill="auto"/>
          </w:tcPr>
          <w:p w:rsidR="00E633FA" w:rsidRPr="009A2EA3" w:rsidRDefault="00E633FA" w:rsidP="00AA4A35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E633FA" w:rsidRPr="009A2EA3" w:rsidRDefault="00E633FA" w:rsidP="00E633FA">
            <w:pPr>
              <w:jc w:val="both"/>
            </w:pPr>
            <w:r w:rsidRPr="009A2EA3">
              <w:t>Участие делегации Ленинградской области в летней школе, посвященной перекрестным Годам культуры России и Китая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E633FA" w:rsidRPr="009A2EA3" w:rsidRDefault="00E633FA" w:rsidP="00E633FA">
            <w:pPr>
              <w:jc w:val="center"/>
            </w:pPr>
            <w:r w:rsidRPr="009A2EA3">
              <w:t>Республика Крым</w:t>
            </w:r>
          </w:p>
          <w:p w:rsidR="00E633FA" w:rsidRPr="009A2EA3" w:rsidRDefault="00E633FA" w:rsidP="00E633FA">
            <w:pPr>
              <w:jc w:val="center"/>
            </w:pPr>
            <w:r w:rsidRPr="009A2EA3">
              <w:t>г. Судак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17</w:t>
            </w:r>
          </w:p>
          <w:p w:rsidR="00AA4A35" w:rsidRPr="009A2EA3" w:rsidRDefault="00AA4A35" w:rsidP="00193184">
            <w:pPr>
              <w:jc w:val="center"/>
            </w:pPr>
            <w:r w:rsidRPr="009A2EA3">
              <w:t>24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15.00</w:t>
            </w:r>
          </w:p>
          <w:p w:rsidR="00AA4A35" w:rsidRPr="009A2EA3" w:rsidRDefault="00AA4A35" w:rsidP="00AA4A35">
            <w:pPr>
              <w:jc w:val="center"/>
            </w:pPr>
            <w:r w:rsidRPr="009A2EA3">
              <w:t>15.00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Интерактивное занятие «Медиа десант»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2D0199">
            <w:pPr>
              <w:jc w:val="center"/>
            </w:pPr>
            <w:r w:rsidRPr="009A2EA3">
              <w:t>Выборгский район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пос. Рощино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ул. Кирова, 34</w:t>
            </w:r>
          </w:p>
          <w:p w:rsidR="00AA4A35" w:rsidRPr="009A2EA3" w:rsidRDefault="00AA4A35" w:rsidP="002D0199">
            <w:pPr>
              <w:jc w:val="center"/>
            </w:pPr>
            <w:r w:rsidRPr="009A2EA3">
              <w:t>ДОЛ «Голубая стрела»</w:t>
            </w:r>
          </w:p>
        </w:tc>
      </w:tr>
      <w:tr w:rsidR="00F02FE5" w:rsidRPr="009A2EA3" w:rsidTr="00453BB8">
        <w:tc>
          <w:tcPr>
            <w:tcW w:w="567" w:type="dxa"/>
            <w:shd w:val="clear" w:color="auto" w:fill="auto"/>
          </w:tcPr>
          <w:p w:rsidR="00F02FE5" w:rsidRPr="009A2EA3" w:rsidRDefault="00F02FE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02FE5" w:rsidRPr="009A2EA3" w:rsidRDefault="00F02FE5" w:rsidP="00193184">
            <w:pPr>
              <w:jc w:val="center"/>
            </w:pPr>
            <w:r w:rsidRPr="009A2EA3">
              <w:t>18</w:t>
            </w:r>
          </w:p>
        </w:tc>
        <w:tc>
          <w:tcPr>
            <w:tcW w:w="1701" w:type="dxa"/>
            <w:shd w:val="clear" w:color="auto" w:fill="auto"/>
          </w:tcPr>
          <w:p w:rsidR="00F02FE5" w:rsidRPr="009A2EA3" w:rsidRDefault="00F02FE5" w:rsidP="00193184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F02FE5" w:rsidRPr="009A2EA3" w:rsidRDefault="00F02FE5" w:rsidP="00F02FE5">
            <w:pPr>
              <w:jc w:val="both"/>
            </w:pPr>
            <w:r w:rsidRPr="009A2EA3">
              <w:t>Торжественное открытие мемориала на воинском захоронении 128 стрелковой дивизии в д. Назия</w:t>
            </w:r>
            <w:r w:rsidRPr="009A2EA3">
              <w:tab/>
            </w:r>
            <w:r w:rsidRPr="009A2EA3">
              <w:tab/>
            </w:r>
            <w:r w:rsidRPr="009A2EA3">
              <w:tab/>
            </w:r>
          </w:p>
          <w:p w:rsidR="00F02FE5" w:rsidRPr="009A2EA3" w:rsidRDefault="00F02FE5" w:rsidP="00F02FE5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02FE5" w:rsidRPr="009A2EA3" w:rsidRDefault="00F02FE5" w:rsidP="00F02FE5">
            <w:pPr>
              <w:jc w:val="center"/>
            </w:pPr>
            <w:r w:rsidRPr="009A2EA3">
              <w:t>Кировский район</w:t>
            </w:r>
          </w:p>
          <w:p w:rsidR="00F02FE5" w:rsidRPr="009A2EA3" w:rsidRDefault="00F02FE5" w:rsidP="00F02FE5">
            <w:pPr>
              <w:jc w:val="center"/>
            </w:pPr>
            <w:proofErr w:type="spellStart"/>
            <w:r w:rsidRPr="009A2EA3">
              <w:t>Приладожское</w:t>
            </w:r>
            <w:proofErr w:type="spellEnd"/>
            <w:r w:rsidRPr="009A2EA3">
              <w:t xml:space="preserve"> городское поселение</w:t>
            </w:r>
          </w:p>
          <w:p w:rsidR="00F02FE5" w:rsidRPr="009A2EA3" w:rsidRDefault="00F02FE5" w:rsidP="00F02FE5">
            <w:pPr>
              <w:jc w:val="center"/>
            </w:pPr>
            <w:r w:rsidRPr="009A2EA3">
              <w:t>д. Назия</w:t>
            </w:r>
          </w:p>
          <w:p w:rsidR="00F02FE5" w:rsidRPr="009A2EA3" w:rsidRDefault="00F02FE5" w:rsidP="00F02FE5">
            <w:pPr>
              <w:jc w:val="center"/>
            </w:pPr>
            <w:r w:rsidRPr="009A2EA3">
              <w:t>Воинское захоронение 128 стрелковой дивизии</w:t>
            </w:r>
          </w:p>
        </w:tc>
      </w:tr>
      <w:tr w:rsidR="00AA4A35" w:rsidRPr="009A2EA3" w:rsidTr="00453BB8">
        <w:tc>
          <w:tcPr>
            <w:tcW w:w="567" w:type="dxa"/>
            <w:shd w:val="clear" w:color="auto" w:fill="auto"/>
          </w:tcPr>
          <w:p w:rsidR="00AA4A35" w:rsidRPr="009A2EA3" w:rsidRDefault="00AA4A3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18-21</w:t>
            </w:r>
          </w:p>
        </w:tc>
        <w:tc>
          <w:tcPr>
            <w:tcW w:w="1701" w:type="dxa"/>
            <w:shd w:val="clear" w:color="auto" w:fill="auto"/>
          </w:tcPr>
          <w:p w:rsidR="00AA4A35" w:rsidRPr="009A2EA3" w:rsidRDefault="00AA4A35" w:rsidP="0073135C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AA4A35" w:rsidRPr="009A2EA3" w:rsidRDefault="00AA4A35" w:rsidP="0073135C">
            <w:pPr>
              <w:jc w:val="both"/>
            </w:pPr>
            <w:r w:rsidRPr="009A2EA3">
              <w:t>Смена для молодых поисковиков Ленинградской области</w:t>
            </w:r>
          </w:p>
        </w:tc>
        <w:tc>
          <w:tcPr>
            <w:tcW w:w="3119" w:type="dxa"/>
            <w:shd w:val="clear" w:color="auto" w:fill="auto"/>
          </w:tcPr>
          <w:p w:rsidR="00AA4A35" w:rsidRPr="009A2EA3" w:rsidRDefault="00AA4A35" w:rsidP="00193184">
            <w:pPr>
              <w:jc w:val="center"/>
            </w:pPr>
            <w:r w:rsidRPr="009A2EA3">
              <w:t>Кировский район</w:t>
            </w:r>
          </w:p>
          <w:p w:rsidR="00AA4A35" w:rsidRPr="009A2EA3" w:rsidRDefault="00AA4A35" w:rsidP="00193184">
            <w:pPr>
              <w:jc w:val="center"/>
            </w:pPr>
            <w:r w:rsidRPr="009A2EA3">
              <w:t>д. Александровка</w:t>
            </w:r>
          </w:p>
        </w:tc>
      </w:tr>
      <w:tr w:rsidR="00F02FE5" w:rsidRPr="009A2EA3" w:rsidTr="00453BB8">
        <w:tc>
          <w:tcPr>
            <w:tcW w:w="567" w:type="dxa"/>
            <w:shd w:val="clear" w:color="auto" w:fill="auto"/>
          </w:tcPr>
          <w:p w:rsidR="00F02FE5" w:rsidRPr="009A2EA3" w:rsidRDefault="00F02FE5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02FE5" w:rsidRPr="009A2EA3" w:rsidRDefault="00F02FE5" w:rsidP="00193184">
            <w:pPr>
              <w:jc w:val="center"/>
            </w:pPr>
            <w:r w:rsidRPr="009A2EA3">
              <w:t>19</w:t>
            </w:r>
          </w:p>
        </w:tc>
        <w:tc>
          <w:tcPr>
            <w:tcW w:w="1701" w:type="dxa"/>
            <w:shd w:val="clear" w:color="auto" w:fill="auto"/>
          </w:tcPr>
          <w:p w:rsidR="00F02FE5" w:rsidRPr="009A2EA3" w:rsidRDefault="00F02FE5" w:rsidP="0073135C">
            <w:pPr>
              <w:jc w:val="center"/>
            </w:pPr>
            <w:r w:rsidRPr="009A2EA3">
              <w:t>14.00</w:t>
            </w:r>
          </w:p>
        </w:tc>
        <w:tc>
          <w:tcPr>
            <w:tcW w:w="3827" w:type="dxa"/>
            <w:shd w:val="clear" w:color="auto" w:fill="auto"/>
          </w:tcPr>
          <w:p w:rsidR="00F02FE5" w:rsidRPr="009A2EA3" w:rsidRDefault="00F02FE5" w:rsidP="00F02FE5">
            <w:pPr>
              <w:jc w:val="both"/>
            </w:pPr>
            <w:r w:rsidRPr="009A2EA3">
              <w:t>Торжественно-траурная церемония захоронения непогребенных останков погибших при защите Отечества на воинском захоронении – мемориале «Невский пятачок»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F02FE5" w:rsidRPr="009A2EA3" w:rsidRDefault="00F02FE5" w:rsidP="00F02FE5">
            <w:pPr>
              <w:jc w:val="center"/>
            </w:pPr>
            <w:r w:rsidRPr="009A2EA3">
              <w:t>Кировский район</w:t>
            </w:r>
          </w:p>
          <w:p w:rsidR="00F02FE5" w:rsidRPr="009A2EA3" w:rsidRDefault="00F02FE5" w:rsidP="00F02FE5">
            <w:pPr>
              <w:jc w:val="center"/>
            </w:pPr>
            <w:r w:rsidRPr="009A2EA3">
              <w:t>Воинское захоронение – мемориал «Невский пятачок»</w:t>
            </w:r>
          </w:p>
        </w:tc>
      </w:tr>
      <w:tr w:rsidR="008F0FF1" w:rsidRPr="009A2EA3" w:rsidTr="00453BB8">
        <w:tc>
          <w:tcPr>
            <w:tcW w:w="567" w:type="dxa"/>
            <w:shd w:val="clear" w:color="auto" w:fill="auto"/>
          </w:tcPr>
          <w:p w:rsidR="008F0FF1" w:rsidRPr="009A2EA3" w:rsidRDefault="008F0FF1" w:rsidP="00BF515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8F0FF1" w:rsidRPr="009A2EA3" w:rsidRDefault="008F0FF1" w:rsidP="00193184">
            <w:pPr>
              <w:jc w:val="center"/>
            </w:pPr>
            <w:r w:rsidRPr="009A2EA3">
              <w:t>22-25</w:t>
            </w:r>
          </w:p>
        </w:tc>
        <w:tc>
          <w:tcPr>
            <w:tcW w:w="1701" w:type="dxa"/>
            <w:shd w:val="clear" w:color="auto" w:fill="auto"/>
          </w:tcPr>
          <w:p w:rsidR="008F0FF1" w:rsidRPr="009A2EA3" w:rsidRDefault="008F0FF1" w:rsidP="0073135C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8F0FF1" w:rsidRPr="009A2EA3" w:rsidRDefault="008F0FF1" w:rsidP="008F0FF1">
            <w:pPr>
              <w:jc w:val="both"/>
            </w:pPr>
            <w:r w:rsidRPr="009A2EA3">
              <w:t>Участие делегации Ленинградской области во Всероссийском форуме молодых предпринимателей «Амур»</w:t>
            </w:r>
            <w:r w:rsidRPr="009A2EA3">
              <w:tab/>
            </w:r>
            <w:r w:rsidRPr="009A2EA3">
              <w:tab/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8F0FF1" w:rsidRPr="009A2EA3" w:rsidRDefault="008F0FF1" w:rsidP="00F02FE5">
            <w:pPr>
              <w:jc w:val="center"/>
            </w:pPr>
            <w:r w:rsidRPr="009A2EA3">
              <w:t>г. Хабаровск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25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17.00–19.00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Цикл мероприятий «</w:t>
            </w:r>
            <w:proofErr w:type="spellStart"/>
            <w:r w:rsidRPr="009A2EA3">
              <w:t>Квартирник</w:t>
            </w:r>
            <w:proofErr w:type="spellEnd"/>
            <w:r w:rsidRPr="009A2EA3">
              <w:t>»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г. Гатчина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пр. 25 Октября, д. 16б Филиал Государственного бюджетного учреждения Ленинградской  области «Многофункциональный Центр «Молодежный</w:t>
            </w:r>
            <w:proofErr w:type="gramStart"/>
            <w:r w:rsidRPr="009A2EA3">
              <w:t>»-</w:t>
            </w:r>
            <w:proofErr w:type="gramEnd"/>
            <w:r w:rsidRPr="009A2EA3">
              <w:t>Молодежное пространство  «ПОТОК»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26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14.00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>Торжественно-траурная церемония захоронения непогребенных останков погибших при защите Отечества на воинском захоронении</w:t>
            </w:r>
            <w:r w:rsidRPr="009A2EA3">
              <w:tab/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proofErr w:type="spellStart"/>
            <w:r w:rsidRPr="009A2EA3">
              <w:t>Подпорожский</w:t>
            </w:r>
            <w:proofErr w:type="spellEnd"/>
            <w:r w:rsidRPr="009A2EA3">
              <w:t xml:space="preserve"> район</w:t>
            </w:r>
          </w:p>
          <w:p w:rsidR="00BD0463" w:rsidRPr="009A2EA3" w:rsidRDefault="00BD0463" w:rsidP="00BD0463">
            <w:pPr>
              <w:jc w:val="center"/>
            </w:pPr>
            <w:proofErr w:type="spellStart"/>
            <w:proofErr w:type="gramStart"/>
            <w:r w:rsidRPr="009A2EA3">
              <w:t>пос</w:t>
            </w:r>
            <w:proofErr w:type="spellEnd"/>
            <w:proofErr w:type="gramEnd"/>
            <w:r w:rsidRPr="009A2EA3">
              <w:t xml:space="preserve"> </w:t>
            </w:r>
            <w:proofErr w:type="spellStart"/>
            <w:r w:rsidRPr="009A2EA3">
              <w:t>Варбеги</w:t>
            </w:r>
            <w:proofErr w:type="spellEnd"/>
          </w:p>
          <w:p w:rsidR="00BD0463" w:rsidRPr="009A2EA3" w:rsidRDefault="00BD0463" w:rsidP="00BD0463">
            <w:pPr>
              <w:jc w:val="center"/>
            </w:pPr>
            <w:r w:rsidRPr="009A2EA3">
              <w:t>Воинское захоронение на территории гражданского кладбища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26-28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 xml:space="preserve">Слет для молодежных общественных объединений и молодежи Ленинградской области по направлениям реализации государственной молодежной политики – </w:t>
            </w:r>
          </w:p>
          <w:p w:rsidR="00BD0463" w:rsidRPr="009A2EA3" w:rsidRDefault="00BD0463" w:rsidP="00BD0463">
            <w:pPr>
              <w:jc w:val="both"/>
            </w:pPr>
            <w:r w:rsidRPr="009A2EA3">
              <w:t>Слет «Дети Героев»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Всеволожский район,</w:t>
            </w:r>
          </w:p>
          <w:p w:rsidR="00BD0463" w:rsidRPr="009A2EA3" w:rsidRDefault="00BD0463" w:rsidP="00BD0463">
            <w:pPr>
              <w:jc w:val="center"/>
            </w:pPr>
            <w:r w:rsidRPr="009A2EA3">
              <w:t xml:space="preserve">д. Кошкино, </w:t>
            </w:r>
            <w:proofErr w:type="spellStart"/>
            <w:r w:rsidRPr="009A2EA3">
              <w:t>зд</w:t>
            </w:r>
            <w:proofErr w:type="spellEnd"/>
            <w:r w:rsidRPr="009A2EA3">
              <w:t>. 1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ГБУ ЛО «Центр «Молодежный»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28-30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>Участие делегации Ленинградской области во Всероссийском молодежном форуме «</w:t>
            </w:r>
            <w:proofErr w:type="spellStart"/>
            <w:r w:rsidRPr="009A2EA3">
              <w:t>Остро</w:t>
            </w:r>
            <w:proofErr w:type="gramStart"/>
            <w:r w:rsidRPr="009A2EA3">
              <w:t>Va</w:t>
            </w:r>
            <w:proofErr w:type="spellEnd"/>
            <w:proofErr w:type="gramEnd"/>
            <w:r w:rsidRPr="009A2EA3">
              <w:t>»</w:t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г. Южно-Сахалинск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29-30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>Смена «Юные друзья пограничников»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Выборгский район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пос. Рощино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ул. Кирова, 34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ДОЛ «Голубая стрела»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30</w:t>
            </w:r>
            <w:r w:rsidRPr="009A2EA3">
              <w:t>.09-03.10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>Участие делегации Ленинградской области во Всероссийском форуме молодых ученых «Полюс»</w:t>
            </w:r>
            <w:r w:rsidRPr="009A2EA3">
              <w:tab/>
            </w:r>
            <w:r w:rsidRPr="009A2EA3">
              <w:tab/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Архангельская область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Акция «Уроки добра в школах»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Муниципальные образования Ленинградской области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pStyle w:val="af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A2EA3">
              <w:rPr>
                <w:color w:val="000000"/>
                <w:sz w:val="24"/>
                <w:szCs w:val="24"/>
                <w:lang w:bidi="ru-RU"/>
              </w:rPr>
              <w:t>на согласовании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 xml:space="preserve">Конкурс профессионального мастерства среди работников сферы государственной </w:t>
            </w:r>
            <w:r w:rsidRPr="009A2EA3">
              <w:lastRenderedPageBreak/>
              <w:t>молодежной политики Ленинградской области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lastRenderedPageBreak/>
              <w:t>г. Гатчина</w:t>
            </w:r>
          </w:p>
          <w:p w:rsidR="00BD0463" w:rsidRPr="009A2EA3" w:rsidRDefault="00BD0463" w:rsidP="00BD0463">
            <w:pPr>
              <w:jc w:val="center"/>
            </w:pPr>
            <w:r w:rsidRPr="009A2EA3">
              <w:t xml:space="preserve">пр. 25 Октября, д. 16б Филиал Государственного </w:t>
            </w:r>
            <w:r w:rsidRPr="009A2EA3">
              <w:lastRenderedPageBreak/>
              <w:t>бюджетного учреждения Ленинградской  области «Многофункциональный Центр «Молодежный»</w:t>
            </w:r>
            <w:r w:rsidRPr="009A2EA3">
              <w:t xml:space="preserve"> </w:t>
            </w:r>
            <w:r w:rsidRPr="009A2EA3">
              <w:t>-</w:t>
            </w:r>
            <w:r w:rsidRPr="009A2EA3">
              <w:t xml:space="preserve"> </w:t>
            </w:r>
            <w:r w:rsidRPr="009A2EA3">
              <w:t>Молодежное пространство  «ПОТОК»</w:t>
            </w:r>
          </w:p>
        </w:tc>
      </w:tr>
      <w:tr w:rsidR="00BD0463" w:rsidRPr="009A2EA3" w:rsidTr="00453BB8">
        <w:tc>
          <w:tcPr>
            <w:tcW w:w="567" w:type="dxa"/>
            <w:shd w:val="clear" w:color="auto" w:fill="auto"/>
          </w:tcPr>
          <w:p w:rsidR="00BD0463" w:rsidRPr="009A2EA3" w:rsidRDefault="00BD0463" w:rsidP="00BD046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BD0463" w:rsidRPr="009A2EA3" w:rsidRDefault="00BD0463" w:rsidP="00BD0463">
            <w:pPr>
              <w:jc w:val="center"/>
              <w:rPr>
                <w:color w:val="000000"/>
              </w:rPr>
            </w:pPr>
            <w:r w:rsidRPr="009A2EA3">
              <w:rPr>
                <w:color w:val="000000"/>
              </w:rPr>
              <w:t>на согласовании</w:t>
            </w:r>
          </w:p>
        </w:tc>
        <w:tc>
          <w:tcPr>
            <w:tcW w:w="1701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по отдельному плану</w:t>
            </w:r>
          </w:p>
        </w:tc>
        <w:tc>
          <w:tcPr>
            <w:tcW w:w="3827" w:type="dxa"/>
            <w:shd w:val="clear" w:color="auto" w:fill="auto"/>
          </w:tcPr>
          <w:p w:rsidR="00BD0463" w:rsidRPr="009A2EA3" w:rsidRDefault="00BD0463" w:rsidP="00BD0463">
            <w:pPr>
              <w:jc w:val="both"/>
            </w:pPr>
            <w:r w:rsidRPr="009A2EA3">
              <w:t>Семейный форум для работающей молодёжи</w:t>
            </w:r>
          </w:p>
        </w:tc>
        <w:tc>
          <w:tcPr>
            <w:tcW w:w="3119" w:type="dxa"/>
            <w:shd w:val="clear" w:color="auto" w:fill="auto"/>
          </w:tcPr>
          <w:p w:rsidR="00BD0463" w:rsidRPr="009A2EA3" w:rsidRDefault="00BD0463" w:rsidP="00BD0463">
            <w:pPr>
              <w:jc w:val="center"/>
            </w:pPr>
            <w:r w:rsidRPr="009A2EA3">
              <w:t>г. Гатчина</w:t>
            </w:r>
          </w:p>
          <w:p w:rsidR="00BD0463" w:rsidRPr="009A2EA3" w:rsidRDefault="00BD0463" w:rsidP="00BD0463">
            <w:pPr>
              <w:jc w:val="center"/>
            </w:pPr>
            <w:r w:rsidRPr="009A2EA3">
              <w:t>пр. 25 Октября, д. 16б Филиал Государственного бюджетного учреждения Ленинградской  области «Многофункциональный Центр «Молодежный</w:t>
            </w:r>
            <w:proofErr w:type="gramStart"/>
            <w:r w:rsidRPr="009A2EA3">
              <w:t>»-</w:t>
            </w:r>
            <w:proofErr w:type="gramEnd"/>
            <w:r w:rsidRPr="009A2EA3">
              <w:t>Молодежное пространство  «ПОТОК»</w:t>
            </w:r>
          </w:p>
        </w:tc>
      </w:tr>
    </w:tbl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bookmarkStart w:id="0" w:name="_GoBack"/>
      <w:r>
        <w:t>Первый заместитель</w:t>
      </w:r>
    </w:p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>председателя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 xml:space="preserve">по молодежной политике </w:t>
      </w:r>
    </w:p>
    <w:p w:rsidR="00E06AAC" w:rsidRPr="009A2EA3" w:rsidRDefault="009A2EA3" w:rsidP="009A2EA3">
      <w:pPr>
        <w:overflowPunct w:val="0"/>
        <w:autoSpaceDE w:val="0"/>
        <w:autoSpaceDN w:val="0"/>
        <w:adjustRightInd w:val="0"/>
        <w:ind w:left="-993"/>
        <w:textAlignment w:val="baseline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М.А. Соколов</w:t>
      </w:r>
      <w:bookmarkEnd w:id="0"/>
    </w:p>
    <w:sectPr w:rsidR="00E06AAC" w:rsidRPr="009A2EA3" w:rsidSect="00940D0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3E0"/>
    <w:multiLevelType w:val="hybridMultilevel"/>
    <w:tmpl w:val="DE1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31D5F"/>
    <w:multiLevelType w:val="hybridMultilevel"/>
    <w:tmpl w:val="05D410A2"/>
    <w:lvl w:ilvl="0" w:tplc="0419000F">
      <w:start w:val="1"/>
      <w:numFmt w:val="decimal"/>
      <w:lvlText w:val="%1."/>
      <w:lvlJc w:val="left"/>
      <w:pPr>
        <w:ind w:left="685" w:hanging="360"/>
      </w:p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>
    <w:nsid w:val="71366EA3"/>
    <w:multiLevelType w:val="hybridMultilevel"/>
    <w:tmpl w:val="7616A40A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A"/>
    <w:rsid w:val="00000F6C"/>
    <w:rsid w:val="0000138F"/>
    <w:rsid w:val="00005072"/>
    <w:rsid w:val="0000549F"/>
    <w:rsid w:val="00007D32"/>
    <w:rsid w:val="00010619"/>
    <w:rsid w:val="00010BC7"/>
    <w:rsid w:val="0001719B"/>
    <w:rsid w:val="00022BEE"/>
    <w:rsid w:val="00030A94"/>
    <w:rsid w:val="000411ED"/>
    <w:rsid w:val="0004297B"/>
    <w:rsid w:val="0005237F"/>
    <w:rsid w:val="00053EDD"/>
    <w:rsid w:val="00054918"/>
    <w:rsid w:val="00054C65"/>
    <w:rsid w:val="000606F0"/>
    <w:rsid w:val="00060807"/>
    <w:rsid w:val="00063163"/>
    <w:rsid w:val="00066D42"/>
    <w:rsid w:val="00067976"/>
    <w:rsid w:val="00074801"/>
    <w:rsid w:val="0007790C"/>
    <w:rsid w:val="000816DB"/>
    <w:rsid w:val="00081BD0"/>
    <w:rsid w:val="00086F27"/>
    <w:rsid w:val="000875AC"/>
    <w:rsid w:val="00087C25"/>
    <w:rsid w:val="00090411"/>
    <w:rsid w:val="000922AD"/>
    <w:rsid w:val="00094675"/>
    <w:rsid w:val="00094AC7"/>
    <w:rsid w:val="000976C0"/>
    <w:rsid w:val="000A1782"/>
    <w:rsid w:val="000A3F79"/>
    <w:rsid w:val="000A6207"/>
    <w:rsid w:val="000A6F9D"/>
    <w:rsid w:val="000B2754"/>
    <w:rsid w:val="000B3842"/>
    <w:rsid w:val="000B4510"/>
    <w:rsid w:val="000C42A6"/>
    <w:rsid w:val="000C7817"/>
    <w:rsid w:val="000C7DB6"/>
    <w:rsid w:val="000D32B1"/>
    <w:rsid w:val="000D493A"/>
    <w:rsid w:val="000D5A90"/>
    <w:rsid w:val="000D6C17"/>
    <w:rsid w:val="000D7731"/>
    <w:rsid w:val="000E232A"/>
    <w:rsid w:val="000F2A36"/>
    <w:rsid w:val="000F3615"/>
    <w:rsid w:val="000F3A25"/>
    <w:rsid w:val="000F4A43"/>
    <w:rsid w:val="000F60ED"/>
    <w:rsid w:val="000F677F"/>
    <w:rsid w:val="001036C6"/>
    <w:rsid w:val="00111596"/>
    <w:rsid w:val="00112121"/>
    <w:rsid w:val="00113639"/>
    <w:rsid w:val="00114A6B"/>
    <w:rsid w:val="00114F07"/>
    <w:rsid w:val="001155ED"/>
    <w:rsid w:val="00123923"/>
    <w:rsid w:val="001246BB"/>
    <w:rsid w:val="0013641B"/>
    <w:rsid w:val="00136D36"/>
    <w:rsid w:val="0014265A"/>
    <w:rsid w:val="00144C99"/>
    <w:rsid w:val="00146D1E"/>
    <w:rsid w:val="0015372B"/>
    <w:rsid w:val="00156C2D"/>
    <w:rsid w:val="0015728B"/>
    <w:rsid w:val="001574D4"/>
    <w:rsid w:val="00157CC9"/>
    <w:rsid w:val="00157FA6"/>
    <w:rsid w:val="00161212"/>
    <w:rsid w:val="001626C6"/>
    <w:rsid w:val="001669B4"/>
    <w:rsid w:val="00167746"/>
    <w:rsid w:val="001712A1"/>
    <w:rsid w:val="00171F79"/>
    <w:rsid w:val="0017203E"/>
    <w:rsid w:val="00176F4A"/>
    <w:rsid w:val="00180B40"/>
    <w:rsid w:val="001841B6"/>
    <w:rsid w:val="00195470"/>
    <w:rsid w:val="001A029C"/>
    <w:rsid w:val="001A0A1C"/>
    <w:rsid w:val="001A1AC1"/>
    <w:rsid w:val="001A4264"/>
    <w:rsid w:val="001A641C"/>
    <w:rsid w:val="001A6B97"/>
    <w:rsid w:val="001C006E"/>
    <w:rsid w:val="001C11D3"/>
    <w:rsid w:val="001C61D8"/>
    <w:rsid w:val="001D08DD"/>
    <w:rsid w:val="001D0A6D"/>
    <w:rsid w:val="001D1808"/>
    <w:rsid w:val="001D2868"/>
    <w:rsid w:val="001D5DE5"/>
    <w:rsid w:val="001E465D"/>
    <w:rsid w:val="001E7925"/>
    <w:rsid w:val="001F5226"/>
    <w:rsid w:val="001F577F"/>
    <w:rsid w:val="001F68E3"/>
    <w:rsid w:val="001F7238"/>
    <w:rsid w:val="001F7452"/>
    <w:rsid w:val="0020668D"/>
    <w:rsid w:val="002068C2"/>
    <w:rsid w:val="002111CA"/>
    <w:rsid w:val="002204A0"/>
    <w:rsid w:val="00224436"/>
    <w:rsid w:val="002279AC"/>
    <w:rsid w:val="00231D02"/>
    <w:rsid w:val="002325E6"/>
    <w:rsid w:val="0023268A"/>
    <w:rsid w:val="00241FC7"/>
    <w:rsid w:val="00245686"/>
    <w:rsid w:val="00250CAA"/>
    <w:rsid w:val="00253AEC"/>
    <w:rsid w:val="002626DC"/>
    <w:rsid w:val="00270B99"/>
    <w:rsid w:val="0027547A"/>
    <w:rsid w:val="002773B9"/>
    <w:rsid w:val="00287472"/>
    <w:rsid w:val="00292CE1"/>
    <w:rsid w:val="002A2E8F"/>
    <w:rsid w:val="002A4C94"/>
    <w:rsid w:val="002A7BC9"/>
    <w:rsid w:val="002B16C7"/>
    <w:rsid w:val="002B2C73"/>
    <w:rsid w:val="002B4C80"/>
    <w:rsid w:val="002B541C"/>
    <w:rsid w:val="002C10BD"/>
    <w:rsid w:val="002C1537"/>
    <w:rsid w:val="002C3ACA"/>
    <w:rsid w:val="002C4684"/>
    <w:rsid w:val="002C4FE6"/>
    <w:rsid w:val="002D0199"/>
    <w:rsid w:val="002D2309"/>
    <w:rsid w:val="002D528C"/>
    <w:rsid w:val="002E39DC"/>
    <w:rsid w:val="002E3F01"/>
    <w:rsid w:val="002E530A"/>
    <w:rsid w:val="002F1D08"/>
    <w:rsid w:val="002F1EE6"/>
    <w:rsid w:val="002F5AD7"/>
    <w:rsid w:val="002F6849"/>
    <w:rsid w:val="002F7291"/>
    <w:rsid w:val="00303516"/>
    <w:rsid w:val="00306B7A"/>
    <w:rsid w:val="00306CC1"/>
    <w:rsid w:val="003073F7"/>
    <w:rsid w:val="0030791F"/>
    <w:rsid w:val="003102B0"/>
    <w:rsid w:val="003106B4"/>
    <w:rsid w:val="0031495E"/>
    <w:rsid w:val="003174D2"/>
    <w:rsid w:val="00322142"/>
    <w:rsid w:val="00331AC0"/>
    <w:rsid w:val="003336FE"/>
    <w:rsid w:val="003342CC"/>
    <w:rsid w:val="00334746"/>
    <w:rsid w:val="003365CC"/>
    <w:rsid w:val="0033680C"/>
    <w:rsid w:val="00342020"/>
    <w:rsid w:val="0034532E"/>
    <w:rsid w:val="00347CC3"/>
    <w:rsid w:val="003524BA"/>
    <w:rsid w:val="00353DF6"/>
    <w:rsid w:val="003621E3"/>
    <w:rsid w:val="00362FCE"/>
    <w:rsid w:val="0036517D"/>
    <w:rsid w:val="00370FEA"/>
    <w:rsid w:val="00375C10"/>
    <w:rsid w:val="003833DF"/>
    <w:rsid w:val="00383DED"/>
    <w:rsid w:val="0039474E"/>
    <w:rsid w:val="00394AE8"/>
    <w:rsid w:val="00396A57"/>
    <w:rsid w:val="003A4FB6"/>
    <w:rsid w:val="003A571D"/>
    <w:rsid w:val="003A7B08"/>
    <w:rsid w:val="003B0F0B"/>
    <w:rsid w:val="003B25CB"/>
    <w:rsid w:val="003B50B3"/>
    <w:rsid w:val="003C0639"/>
    <w:rsid w:val="003C29E1"/>
    <w:rsid w:val="003C2E09"/>
    <w:rsid w:val="003C40F4"/>
    <w:rsid w:val="003C4246"/>
    <w:rsid w:val="003C69B1"/>
    <w:rsid w:val="003C7654"/>
    <w:rsid w:val="003D00E6"/>
    <w:rsid w:val="003D0B89"/>
    <w:rsid w:val="003D3BD3"/>
    <w:rsid w:val="003D4845"/>
    <w:rsid w:val="003D6201"/>
    <w:rsid w:val="003E3F17"/>
    <w:rsid w:val="003E4084"/>
    <w:rsid w:val="003F29F8"/>
    <w:rsid w:val="003F307E"/>
    <w:rsid w:val="003F31F9"/>
    <w:rsid w:val="003F6028"/>
    <w:rsid w:val="003F6604"/>
    <w:rsid w:val="003F78E6"/>
    <w:rsid w:val="003F7F90"/>
    <w:rsid w:val="00401433"/>
    <w:rsid w:val="00401793"/>
    <w:rsid w:val="004030DF"/>
    <w:rsid w:val="0040474D"/>
    <w:rsid w:val="00404D8D"/>
    <w:rsid w:val="00412727"/>
    <w:rsid w:val="00414BB8"/>
    <w:rsid w:val="0041639C"/>
    <w:rsid w:val="00417266"/>
    <w:rsid w:val="00422388"/>
    <w:rsid w:val="00422BF8"/>
    <w:rsid w:val="004232F5"/>
    <w:rsid w:val="00424133"/>
    <w:rsid w:val="00425835"/>
    <w:rsid w:val="00426993"/>
    <w:rsid w:val="00427C86"/>
    <w:rsid w:val="0043066D"/>
    <w:rsid w:val="00435539"/>
    <w:rsid w:val="004368B3"/>
    <w:rsid w:val="00440648"/>
    <w:rsid w:val="0044572F"/>
    <w:rsid w:val="004463AA"/>
    <w:rsid w:val="004530F3"/>
    <w:rsid w:val="00453BB8"/>
    <w:rsid w:val="004626BF"/>
    <w:rsid w:val="004647A0"/>
    <w:rsid w:val="00466D90"/>
    <w:rsid w:val="0047606E"/>
    <w:rsid w:val="00480070"/>
    <w:rsid w:val="004825E5"/>
    <w:rsid w:val="004861EF"/>
    <w:rsid w:val="00486824"/>
    <w:rsid w:val="004A388B"/>
    <w:rsid w:val="004A62C9"/>
    <w:rsid w:val="004B32A4"/>
    <w:rsid w:val="004B6175"/>
    <w:rsid w:val="004B76B9"/>
    <w:rsid w:val="004C1B5F"/>
    <w:rsid w:val="004C7344"/>
    <w:rsid w:val="004D076C"/>
    <w:rsid w:val="004D3560"/>
    <w:rsid w:val="004D5792"/>
    <w:rsid w:val="004D72A8"/>
    <w:rsid w:val="004E02E0"/>
    <w:rsid w:val="004E0F07"/>
    <w:rsid w:val="004F2A8B"/>
    <w:rsid w:val="004F44B1"/>
    <w:rsid w:val="00501ADD"/>
    <w:rsid w:val="005023C5"/>
    <w:rsid w:val="005101E0"/>
    <w:rsid w:val="005120BF"/>
    <w:rsid w:val="00513F32"/>
    <w:rsid w:val="005157AB"/>
    <w:rsid w:val="0052100D"/>
    <w:rsid w:val="00524A09"/>
    <w:rsid w:val="005257D5"/>
    <w:rsid w:val="005275CE"/>
    <w:rsid w:val="005335F3"/>
    <w:rsid w:val="00536871"/>
    <w:rsid w:val="00537B81"/>
    <w:rsid w:val="00543A64"/>
    <w:rsid w:val="0055109C"/>
    <w:rsid w:val="00554549"/>
    <w:rsid w:val="00554727"/>
    <w:rsid w:val="00554DDC"/>
    <w:rsid w:val="005552A3"/>
    <w:rsid w:val="00566F30"/>
    <w:rsid w:val="005675E6"/>
    <w:rsid w:val="005806AC"/>
    <w:rsid w:val="0058375B"/>
    <w:rsid w:val="00583C1A"/>
    <w:rsid w:val="00583D1F"/>
    <w:rsid w:val="00587550"/>
    <w:rsid w:val="005904DD"/>
    <w:rsid w:val="005912B0"/>
    <w:rsid w:val="00592262"/>
    <w:rsid w:val="005922EC"/>
    <w:rsid w:val="00595850"/>
    <w:rsid w:val="005A39A8"/>
    <w:rsid w:val="005A7FBC"/>
    <w:rsid w:val="005B5FD3"/>
    <w:rsid w:val="005C3CAC"/>
    <w:rsid w:val="005D0300"/>
    <w:rsid w:val="005D22A4"/>
    <w:rsid w:val="005D32B5"/>
    <w:rsid w:val="005F0734"/>
    <w:rsid w:val="0060277B"/>
    <w:rsid w:val="00603970"/>
    <w:rsid w:val="0061225D"/>
    <w:rsid w:val="00614821"/>
    <w:rsid w:val="0061613C"/>
    <w:rsid w:val="0061682D"/>
    <w:rsid w:val="00620618"/>
    <w:rsid w:val="006266B9"/>
    <w:rsid w:val="00626E3F"/>
    <w:rsid w:val="00627E8D"/>
    <w:rsid w:val="00630882"/>
    <w:rsid w:val="0063177A"/>
    <w:rsid w:val="0063193F"/>
    <w:rsid w:val="006350CB"/>
    <w:rsid w:val="006419CC"/>
    <w:rsid w:val="00644642"/>
    <w:rsid w:val="0064469A"/>
    <w:rsid w:val="00644DC6"/>
    <w:rsid w:val="00645582"/>
    <w:rsid w:val="00646ECE"/>
    <w:rsid w:val="00650323"/>
    <w:rsid w:val="006548FF"/>
    <w:rsid w:val="00657841"/>
    <w:rsid w:val="00664FCE"/>
    <w:rsid w:val="00665C51"/>
    <w:rsid w:val="0066633A"/>
    <w:rsid w:val="00666698"/>
    <w:rsid w:val="00667183"/>
    <w:rsid w:val="006675F4"/>
    <w:rsid w:val="00671B85"/>
    <w:rsid w:val="006721FF"/>
    <w:rsid w:val="00672CFC"/>
    <w:rsid w:val="0068658E"/>
    <w:rsid w:val="00693922"/>
    <w:rsid w:val="006952C5"/>
    <w:rsid w:val="00695971"/>
    <w:rsid w:val="00695B58"/>
    <w:rsid w:val="006A0CE6"/>
    <w:rsid w:val="006A271E"/>
    <w:rsid w:val="006A5800"/>
    <w:rsid w:val="006A7FBB"/>
    <w:rsid w:val="006B1711"/>
    <w:rsid w:val="006B192D"/>
    <w:rsid w:val="006B6839"/>
    <w:rsid w:val="006C0094"/>
    <w:rsid w:val="006C0CE8"/>
    <w:rsid w:val="006C0D4F"/>
    <w:rsid w:val="006C13C2"/>
    <w:rsid w:val="006C173E"/>
    <w:rsid w:val="006C2187"/>
    <w:rsid w:val="006C3267"/>
    <w:rsid w:val="006D7E71"/>
    <w:rsid w:val="006E5716"/>
    <w:rsid w:val="006E5CB5"/>
    <w:rsid w:val="006F0875"/>
    <w:rsid w:val="006F1FD9"/>
    <w:rsid w:val="006F5950"/>
    <w:rsid w:val="006F6F80"/>
    <w:rsid w:val="007009D0"/>
    <w:rsid w:val="00705A30"/>
    <w:rsid w:val="00706776"/>
    <w:rsid w:val="00711FEB"/>
    <w:rsid w:val="0071500A"/>
    <w:rsid w:val="0071526D"/>
    <w:rsid w:val="00716F71"/>
    <w:rsid w:val="00717C51"/>
    <w:rsid w:val="007200DD"/>
    <w:rsid w:val="00726400"/>
    <w:rsid w:val="0073135C"/>
    <w:rsid w:val="007359A4"/>
    <w:rsid w:val="00735BE6"/>
    <w:rsid w:val="00736C0E"/>
    <w:rsid w:val="0073712E"/>
    <w:rsid w:val="00744680"/>
    <w:rsid w:val="007472C8"/>
    <w:rsid w:val="00747FB1"/>
    <w:rsid w:val="007613B7"/>
    <w:rsid w:val="00763793"/>
    <w:rsid w:val="00765CD2"/>
    <w:rsid w:val="00772976"/>
    <w:rsid w:val="00772A98"/>
    <w:rsid w:val="007745BA"/>
    <w:rsid w:val="00775C0D"/>
    <w:rsid w:val="00787461"/>
    <w:rsid w:val="00791667"/>
    <w:rsid w:val="00792D72"/>
    <w:rsid w:val="00793A27"/>
    <w:rsid w:val="00793F7F"/>
    <w:rsid w:val="00795BC9"/>
    <w:rsid w:val="00797E12"/>
    <w:rsid w:val="007A0522"/>
    <w:rsid w:val="007A502F"/>
    <w:rsid w:val="007A70C7"/>
    <w:rsid w:val="007B2173"/>
    <w:rsid w:val="007B5DFB"/>
    <w:rsid w:val="007C5C40"/>
    <w:rsid w:val="007C64A6"/>
    <w:rsid w:val="007D2F1B"/>
    <w:rsid w:val="007D3F54"/>
    <w:rsid w:val="007D421A"/>
    <w:rsid w:val="007D4C7A"/>
    <w:rsid w:val="007E15BA"/>
    <w:rsid w:val="007E340A"/>
    <w:rsid w:val="007F163E"/>
    <w:rsid w:val="007F1F28"/>
    <w:rsid w:val="00802120"/>
    <w:rsid w:val="00803353"/>
    <w:rsid w:val="008073FA"/>
    <w:rsid w:val="00807AAD"/>
    <w:rsid w:val="00810572"/>
    <w:rsid w:val="008122E9"/>
    <w:rsid w:val="00812CBE"/>
    <w:rsid w:val="00812FB4"/>
    <w:rsid w:val="00821860"/>
    <w:rsid w:val="00824386"/>
    <w:rsid w:val="0082658B"/>
    <w:rsid w:val="008352D3"/>
    <w:rsid w:val="0083697D"/>
    <w:rsid w:val="008457C4"/>
    <w:rsid w:val="00853F63"/>
    <w:rsid w:val="0085445F"/>
    <w:rsid w:val="00861635"/>
    <w:rsid w:val="008616D7"/>
    <w:rsid w:val="00867773"/>
    <w:rsid w:val="00871E49"/>
    <w:rsid w:val="00872FB9"/>
    <w:rsid w:val="0087738B"/>
    <w:rsid w:val="008830FF"/>
    <w:rsid w:val="00891D94"/>
    <w:rsid w:val="00894998"/>
    <w:rsid w:val="008973A8"/>
    <w:rsid w:val="008978E9"/>
    <w:rsid w:val="008A0476"/>
    <w:rsid w:val="008A3A5C"/>
    <w:rsid w:val="008A6543"/>
    <w:rsid w:val="008B128B"/>
    <w:rsid w:val="008B6ED0"/>
    <w:rsid w:val="008C19E0"/>
    <w:rsid w:val="008C2F27"/>
    <w:rsid w:val="008C3537"/>
    <w:rsid w:val="008C369B"/>
    <w:rsid w:val="008C559A"/>
    <w:rsid w:val="008C6244"/>
    <w:rsid w:val="008D08B3"/>
    <w:rsid w:val="008D1D82"/>
    <w:rsid w:val="008E01EE"/>
    <w:rsid w:val="008E1732"/>
    <w:rsid w:val="008E33C5"/>
    <w:rsid w:val="008E3BDA"/>
    <w:rsid w:val="008E4722"/>
    <w:rsid w:val="008E67FF"/>
    <w:rsid w:val="008E6923"/>
    <w:rsid w:val="008F0F6A"/>
    <w:rsid w:val="008F0FF1"/>
    <w:rsid w:val="008F1D1D"/>
    <w:rsid w:val="008F2CCE"/>
    <w:rsid w:val="0090484C"/>
    <w:rsid w:val="00906C77"/>
    <w:rsid w:val="00907B1A"/>
    <w:rsid w:val="0091170E"/>
    <w:rsid w:val="009119CC"/>
    <w:rsid w:val="0091407C"/>
    <w:rsid w:val="00916626"/>
    <w:rsid w:val="00916660"/>
    <w:rsid w:val="00917BD2"/>
    <w:rsid w:val="00920C61"/>
    <w:rsid w:val="009229BB"/>
    <w:rsid w:val="009252CD"/>
    <w:rsid w:val="00925CAD"/>
    <w:rsid w:val="00932BD4"/>
    <w:rsid w:val="009338F9"/>
    <w:rsid w:val="009354EC"/>
    <w:rsid w:val="00940D02"/>
    <w:rsid w:val="00941BF2"/>
    <w:rsid w:val="00944A3B"/>
    <w:rsid w:val="0094659F"/>
    <w:rsid w:val="00946AF7"/>
    <w:rsid w:val="00947DBA"/>
    <w:rsid w:val="00952D7C"/>
    <w:rsid w:val="00953524"/>
    <w:rsid w:val="00953A24"/>
    <w:rsid w:val="00955949"/>
    <w:rsid w:val="00957F55"/>
    <w:rsid w:val="00965291"/>
    <w:rsid w:val="00966A8C"/>
    <w:rsid w:val="00970303"/>
    <w:rsid w:val="00970511"/>
    <w:rsid w:val="009724B6"/>
    <w:rsid w:val="00974A9E"/>
    <w:rsid w:val="00981769"/>
    <w:rsid w:val="00991573"/>
    <w:rsid w:val="0099529E"/>
    <w:rsid w:val="0099548B"/>
    <w:rsid w:val="009A2EA3"/>
    <w:rsid w:val="009A5B12"/>
    <w:rsid w:val="009A6E7D"/>
    <w:rsid w:val="009B26A8"/>
    <w:rsid w:val="009B77C4"/>
    <w:rsid w:val="009C3120"/>
    <w:rsid w:val="009C472A"/>
    <w:rsid w:val="009D3247"/>
    <w:rsid w:val="009D47F1"/>
    <w:rsid w:val="009D4C32"/>
    <w:rsid w:val="009D6EAC"/>
    <w:rsid w:val="009E37C6"/>
    <w:rsid w:val="009E427D"/>
    <w:rsid w:val="009E46E3"/>
    <w:rsid w:val="009E7946"/>
    <w:rsid w:val="009F3F3C"/>
    <w:rsid w:val="00A0068F"/>
    <w:rsid w:val="00A05C49"/>
    <w:rsid w:val="00A05CFA"/>
    <w:rsid w:val="00A10A3C"/>
    <w:rsid w:val="00A10A92"/>
    <w:rsid w:val="00A11092"/>
    <w:rsid w:val="00A112BC"/>
    <w:rsid w:val="00A14650"/>
    <w:rsid w:val="00A1620F"/>
    <w:rsid w:val="00A166F1"/>
    <w:rsid w:val="00A21229"/>
    <w:rsid w:val="00A22C79"/>
    <w:rsid w:val="00A232FB"/>
    <w:rsid w:val="00A31888"/>
    <w:rsid w:val="00A32539"/>
    <w:rsid w:val="00A3509C"/>
    <w:rsid w:val="00A36ADD"/>
    <w:rsid w:val="00A4083F"/>
    <w:rsid w:val="00A422E3"/>
    <w:rsid w:val="00A4500A"/>
    <w:rsid w:val="00A458A4"/>
    <w:rsid w:val="00A52C14"/>
    <w:rsid w:val="00A54B11"/>
    <w:rsid w:val="00A56445"/>
    <w:rsid w:val="00A5719B"/>
    <w:rsid w:val="00A579FD"/>
    <w:rsid w:val="00A673BD"/>
    <w:rsid w:val="00A70CFA"/>
    <w:rsid w:val="00A94943"/>
    <w:rsid w:val="00AA020C"/>
    <w:rsid w:val="00AA3CB9"/>
    <w:rsid w:val="00AA4077"/>
    <w:rsid w:val="00AA4A35"/>
    <w:rsid w:val="00AA5D1A"/>
    <w:rsid w:val="00AB1753"/>
    <w:rsid w:val="00AB3B97"/>
    <w:rsid w:val="00AC0AED"/>
    <w:rsid w:val="00AC295D"/>
    <w:rsid w:val="00AC39CA"/>
    <w:rsid w:val="00AC5473"/>
    <w:rsid w:val="00AD13DD"/>
    <w:rsid w:val="00AE1684"/>
    <w:rsid w:val="00AE2238"/>
    <w:rsid w:val="00AE2DF0"/>
    <w:rsid w:val="00AE4F95"/>
    <w:rsid w:val="00AF25BE"/>
    <w:rsid w:val="00AF3D2A"/>
    <w:rsid w:val="00AF7A52"/>
    <w:rsid w:val="00B03069"/>
    <w:rsid w:val="00B1321A"/>
    <w:rsid w:val="00B1324B"/>
    <w:rsid w:val="00B1449F"/>
    <w:rsid w:val="00B14C62"/>
    <w:rsid w:val="00B16B78"/>
    <w:rsid w:val="00B21A80"/>
    <w:rsid w:val="00B242F1"/>
    <w:rsid w:val="00B2442E"/>
    <w:rsid w:val="00B2509B"/>
    <w:rsid w:val="00B25900"/>
    <w:rsid w:val="00B264F4"/>
    <w:rsid w:val="00B311E4"/>
    <w:rsid w:val="00B3647F"/>
    <w:rsid w:val="00B40E22"/>
    <w:rsid w:val="00B469C2"/>
    <w:rsid w:val="00B503D0"/>
    <w:rsid w:val="00B54504"/>
    <w:rsid w:val="00B555B4"/>
    <w:rsid w:val="00B55ABF"/>
    <w:rsid w:val="00B6040B"/>
    <w:rsid w:val="00B6068D"/>
    <w:rsid w:val="00B60B00"/>
    <w:rsid w:val="00B66178"/>
    <w:rsid w:val="00B7035A"/>
    <w:rsid w:val="00B71216"/>
    <w:rsid w:val="00B7181E"/>
    <w:rsid w:val="00B72153"/>
    <w:rsid w:val="00B74565"/>
    <w:rsid w:val="00B75F51"/>
    <w:rsid w:val="00B77426"/>
    <w:rsid w:val="00B81249"/>
    <w:rsid w:val="00B8603C"/>
    <w:rsid w:val="00B86F14"/>
    <w:rsid w:val="00B873DC"/>
    <w:rsid w:val="00B91495"/>
    <w:rsid w:val="00B94DEC"/>
    <w:rsid w:val="00BA0E61"/>
    <w:rsid w:val="00BA15C5"/>
    <w:rsid w:val="00BA477C"/>
    <w:rsid w:val="00BB2B21"/>
    <w:rsid w:val="00BB38DA"/>
    <w:rsid w:val="00BC1CF5"/>
    <w:rsid w:val="00BC32F3"/>
    <w:rsid w:val="00BC6C3B"/>
    <w:rsid w:val="00BD0463"/>
    <w:rsid w:val="00BD1147"/>
    <w:rsid w:val="00BD2454"/>
    <w:rsid w:val="00BD2F1F"/>
    <w:rsid w:val="00BE0769"/>
    <w:rsid w:val="00BE0F07"/>
    <w:rsid w:val="00BE1CAF"/>
    <w:rsid w:val="00BE34E5"/>
    <w:rsid w:val="00BE5249"/>
    <w:rsid w:val="00BE55F5"/>
    <w:rsid w:val="00BE5A4E"/>
    <w:rsid w:val="00BF10F5"/>
    <w:rsid w:val="00BF1665"/>
    <w:rsid w:val="00BF2C07"/>
    <w:rsid w:val="00BF346C"/>
    <w:rsid w:val="00BF3AD6"/>
    <w:rsid w:val="00BF515A"/>
    <w:rsid w:val="00BF5DFA"/>
    <w:rsid w:val="00BF6B77"/>
    <w:rsid w:val="00BF6E4E"/>
    <w:rsid w:val="00BF7968"/>
    <w:rsid w:val="00C13AC8"/>
    <w:rsid w:val="00C1424A"/>
    <w:rsid w:val="00C15794"/>
    <w:rsid w:val="00C16803"/>
    <w:rsid w:val="00C27BA2"/>
    <w:rsid w:val="00C34799"/>
    <w:rsid w:val="00C35625"/>
    <w:rsid w:val="00C44A1C"/>
    <w:rsid w:val="00C44BED"/>
    <w:rsid w:val="00C532B9"/>
    <w:rsid w:val="00C54A73"/>
    <w:rsid w:val="00C54DAB"/>
    <w:rsid w:val="00C555EC"/>
    <w:rsid w:val="00C628FA"/>
    <w:rsid w:val="00C647DE"/>
    <w:rsid w:val="00C651D5"/>
    <w:rsid w:val="00C6520D"/>
    <w:rsid w:val="00C65486"/>
    <w:rsid w:val="00C65D61"/>
    <w:rsid w:val="00C66BB9"/>
    <w:rsid w:val="00C67DBA"/>
    <w:rsid w:val="00C67F8B"/>
    <w:rsid w:val="00C70FD3"/>
    <w:rsid w:val="00C726CB"/>
    <w:rsid w:val="00C72CD8"/>
    <w:rsid w:val="00C769B4"/>
    <w:rsid w:val="00C809E6"/>
    <w:rsid w:val="00C8191F"/>
    <w:rsid w:val="00C827A8"/>
    <w:rsid w:val="00C94F1A"/>
    <w:rsid w:val="00C94F3C"/>
    <w:rsid w:val="00CB047E"/>
    <w:rsid w:val="00CB0733"/>
    <w:rsid w:val="00CB32E9"/>
    <w:rsid w:val="00CB3A9A"/>
    <w:rsid w:val="00CC359D"/>
    <w:rsid w:val="00CC4502"/>
    <w:rsid w:val="00CC4F82"/>
    <w:rsid w:val="00CD024A"/>
    <w:rsid w:val="00CD3231"/>
    <w:rsid w:val="00CD6207"/>
    <w:rsid w:val="00CE26A2"/>
    <w:rsid w:val="00CE3AC3"/>
    <w:rsid w:val="00CE4B48"/>
    <w:rsid w:val="00D03303"/>
    <w:rsid w:val="00D03645"/>
    <w:rsid w:val="00D06166"/>
    <w:rsid w:val="00D06C24"/>
    <w:rsid w:val="00D07704"/>
    <w:rsid w:val="00D10C5C"/>
    <w:rsid w:val="00D11370"/>
    <w:rsid w:val="00D11729"/>
    <w:rsid w:val="00D16227"/>
    <w:rsid w:val="00D24EDC"/>
    <w:rsid w:val="00D3134B"/>
    <w:rsid w:val="00D32BAF"/>
    <w:rsid w:val="00D356A0"/>
    <w:rsid w:val="00D363F5"/>
    <w:rsid w:val="00D40A42"/>
    <w:rsid w:val="00D46DA0"/>
    <w:rsid w:val="00D477B1"/>
    <w:rsid w:val="00D52BFB"/>
    <w:rsid w:val="00D557F4"/>
    <w:rsid w:val="00D57BB2"/>
    <w:rsid w:val="00D61333"/>
    <w:rsid w:val="00D637A8"/>
    <w:rsid w:val="00D6757B"/>
    <w:rsid w:val="00D708BA"/>
    <w:rsid w:val="00D71D5E"/>
    <w:rsid w:val="00D71F14"/>
    <w:rsid w:val="00D73231"/>
    <w:rsid w:val="00D73308"/>
    <w:rsid w:val="00D805DA"/>
    <w:rsid w:val="00D86444"/>
    <w:rsid w:val="00D911FE"/>
    <w:rsid w:val="00D9188B"/>
    <w:rsid w:val="00D96E4B"/>
    <w:rsid w:val="00DA1418"/>
    <w:rsid w:val="00DA2C37"/>
    <w:rsid w:val="00DA4896"/>
    <w:rsid w:val="00DA5EF6"/>
    <w:rsid w:val="00DA699D"/>
    <w:rsid w:val="00DB1FD4"/>
    <w:rsid w:val="00DB6D1C"/>
    <w:rsid w:val="00DC663D"/>
    <w:rsid w:val="00DC6650"/>
    <w:rsid w:val="00DC77B8"/>
    <w:rsid w:val="00DD010E"/>
    <w:rsid w:val="00DD0649"/>
    <w:rsid w:val="00DD0945"/>
    <w:rsid w:val="00DD29D1"/>
    <w:rsid w:val="00DD4306"/>
    <w:rsid w:val="00DD476A"/>
    <w:rsid w:val="00DD7578"/>
    <w:rsid w:val="00DE5203"/>
    <w:rsid w:val="00DE52BE"/>
    <w:rsid w:val="00DE67D3"/>
    <w:rsid w:val="00DE7FEB"/>
    <w:rsid w:val="00DF0D09"/>
    <w:rsid w:val="00DF16AE"/>
    <w:rsid w:val="00E03345"/>
    <w:rsid w:val="00E04C5F"/>
    <w:rsid w:val="00E06AAC"/>
    <w:rsid w:val="00E10786"/>
    <w:rsid w:val="00E10B1F"/>
    <w:rsid w:val="00E11FE4"/>
    <w:rsid w:val="00E13549"/>
    <w:rsid w:val="00E15F5A"/>
    <w:rsid w:val="00E20EA6"/>
    <w:rsid w:val="00E21390"/>
    <w:rsid w:val="00E22A37"/>
    <w:rsid w:val="00E23E9C"/>
    <w:rsid w:val="00E25D7A"/>
    <w:rsid w:val="00E30A9B"/>
    <w:rsid w:val="00E34494"/>
    <w:rsid w:val="00E3670C"/>
    <w:rsid w:val="00E41DC0"/>
    <w:rsid w:val="00E42E95"/>
    <w:rsid w:val="00E46185"/>
    <w:rsid w:val="00E53C41"/>
    <w:rsid w:val="00E545C8"/>
    <w:rsid w:val="00E5732B"/>
    <w:rsid w:val="00E61647"/>
    <w:rsid w:val="00E628E6"/>
    <w:rsid w:val="00E633FA"/>
    <w:rsid w:val="00E64778"/>
    <w:rsid w:val="00E650CD"/>
    <w:rsid w:val="00E72427"/>
    <w:rsid w:val="00E76EE9"/>
    <w:rsid w:val="00E85460"/>
    <w:rsid w:val="00E90145"/>
    <w:rsid w:val="00E90C67"/>
    <w:rsid w:val="00E91A50"/>
    <w:rsid w:val="00E91AAD"/>
    <w:rsid w:val="00E9466C"/>
    <w:rsid w:val="00E9632B"/>
    <w:rsid w:val="00EA7383"/>
    <w:rsid w:val="00EB15ED"/>
    <w:rsid w:val="00EB58DF"/>
    <w:rsid w:val="00EB6084"/>
    <w:rsid w:val="00EB64C2"/>
    <w:rsid w:val="00EB706D"/>
    <w:rsid w:val="00EB7A8C"/>
    <w:rsid w:val="00EC21D1"/>
    <w:rsid w:val="00EC643C"/>
    <w:rsid w:val="00EC74A4"/>
    <w:rsid w:val="00ED0D52"/>
    <w:rsid w:val="00ED5CC6"/>
    <w:rsid w:val="00ED616E"/>
    <w:rsid w:val="00ED7AB1"/>
    <w:rsid w:val="00EE3770"/>
    <w:rsid w:val="00EE5CF4"/>
    <w:rsid w:val="00EF07D4"/>
    <w:rsid w:val="00EF0D7E"/>
    <w:rsid w:val="00EF5F22"/>
    <w:rsid w:val="00EF6024"/>
    <w:rsid w:val="00F020CC"/>
    <w:rsid w:val="00F02FE5"/>
    <w:rsid w:val="00F05AF2"/>
    <w:rsid w:val="00F124DB"/>
    <w:rsid w:val="00F16269"/>
    <w:rsid w:val="00F163D4"/>
    <w:rsid w:val="00F16BD8"/>
    <w:rsid w:val="00F179E0"/>
    <w:rsid w:val="00F20F47"/>
    <w:rsid w:val="00F211BA"/>
    <w:rsid w:val="00F222C6"/>
    <w:rsid w:val="00F223A5"/>
    <w:rsid w:val="00F25D92"/>
    <w:rsid w:val="00F265D6"/>
    <w:rsid w:val="00F26707"/>
    <w:rsid w:val="00F31E65"/>
    <w:rsid w:val="00F35698"/>
    <w:rsid w:val="00F36357"/>
    <w:rsid w:val="00F371C6"/>
    <w:rsid w:val="00F40F70"/>
    <w:rsid w:val="00F46A50"/>
    <w:rsid w:val="00F473E0"/>
    <w:rsid w:val="00F50777"/>
    <w:rsid w:val="00F573C9"/>
    <w:rsid w:val="00F576B2"/>
    <w:rsid w:val="00F57D0D"/>
    <w:rsid w:val="00F615A9"/>
    <w:rsid w:val="00F65E08"/>
    <w:rsid w:val="00F65E53"/>
    <w:rsid w:val="00F674D5"/>
    <w:rsid w:val="00F7268D"/>
    <w:rsid w:val="00F76621"/>
    <w:rsid w:val="00F841F9"/>
    <w:rsid w:val="00F94E8B"/>
    <w:rsid w:val="00FA20B1"/>
    <w:rsid w:val="00FB1401"/>
    <w:rsid w:val="00FB23EE"/>
    <w:rsid w:val="00FB3A5A"/>
    <w:rsid w:val="00FB5227"/>
    <w:rsid w:val="00FB79FD"/>
    <w:rsid w:val="00FB7CB7"/>
    <w:rsid w:val="00FC49CE"/>
    <w:rsid w:val="00FC540D"/>
    <w:rsid w:val="00FC7208"/>
    <w:rsid w:val="00FC777D"/>
    <w:rsid w:val="00FD0434"/>
    <w:rsid w:val="00FD263B"/>
    <w:rsid w:val="00FD32C9"/>
    <w:rsid w:val="00FD453F"/>
    <w:rsid w:val="00FD51D1"/>
    <w:rsid w:val="00FD63B8"/>
    <w:rsid w:val="00FD6826"/>
    <w:rsid w:val="00FF1C8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01EE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404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83DED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B77426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B77426"/>
    <w:rPr>
      <w:sz w:val="28"/>
      <w:szCs w:val="28"/>
    </w:rPr>
  </w:style>
  <w:style w:type="paragraph" w:styleId="a8">
    <w:name w:val="header"/>
    <w:basedOn w:val="a"/>
    <w:link w:val="a9"/>
    <w:rsid w:val="00A16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166F1"/>
    <w:rPr>
      <w:sz w:val="24"/>
      <w:szCs w:val="24"/>
    </w:rPr>
  </w:style>
  <w:style w:type="paragraph" w:customStyle="1" w:styleId="ConsPlusNormal">
    <w:name w:val="ConsPlusNormal"/>
    <w:rsid w:val="00765C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ParagraphStyle">
    <w:name w:val="NormalParagraphStyle"/>
    <w:basedOn w:val="a"/>
    <w:uiPriority w:val="99"/>
    <w:rsid w:val="00DD47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a">
    <w:name w:val="List Paragraph"/>
    <w:aliases w:val="Bullet List,FooterText,numbered,Paragraphe de liste1,lp1,Маркер"/>
    <w:basedOn w:val="a"/>
    <w:link w:val="ab"/>
    <w:uiPriority w:val="34"/>
    <w:qFormat/>
    <w:rsid w:val="00583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Маркер Знак"/>
    <w:link w:val="aa"/>
    <w:uiPriority w:val="34"/>
    <w:locked/>
    <w:rsid w:val="00583D1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07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Нет"/>
    <w:rsid w:val="00F25D92"/>
  </w:style>
  <w:style w:type="paragraph" w:styleId="ad">
    <w:name w:val="Normal (Web)"/>
    <w:basedOn w:val="a"/>
    <w:uiPriority w:val="99"/>
    <w:rsid w:val="00A70CFA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character" w:customStyle="1" w:styleId="ae">
    <w:name w:val="Другое_"/>
    <w:link w:val="af"/>
    <w:rsid w:val="002F1D08"/>
  </w:style>
  <w:style w:type="paragraph" w:customStyle="1" w:styleId="af">
    <w:name w:val="Другое"/>
    <w:basedOn w:val="a"/>
    <w:link w:val="ae"/>
    <w:rsid w:val="002F1D08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01EE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404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83DED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B77426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B77426"/>
    <w:rPr>
      <w:sz w:val="28"/>
      <w:szCs w:val="28"/>
    </w:rPr>
  </w:style>
  <w:style w:type="paragraph" w:styleId="a8">
    <w:name w:val="header"/>
    <w:basedOn w:val="a"/>
    <w:link w:val="a9"/>
    <w:rsid w:val="00A16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166F1"/>
    <w:rPr>
      <w:sz w:val="24"/>
      <w:szCs w:val="24"/>
    </w:rPr>
  </w:style>
  <w:style w:type="paragraph" w:customStyle="1" w:styleId="ConsPlusNormal">
    <w:name w:val="ConsPlusNormal"/>
    <w:rsid w:val="00765C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ParagraphStyle">
    <w:name w:val="NormalParagraphStyle"/>
    <w:basedOn w:val="a"/>
    <w:uiPriority w:val="99"/>
    <w:rsid w:val="00DD476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a">
    <w:name w:val="List Paragraph"/>
    <w:aliases w:val="Bullet List,FooterText,numbered,Paragraphe de liste1,lp1,Маркер"/>
    <w:basedOn w:val="a"/>
    <w:link w:val="ab"/>
    <w:uiPriority w:val="34"/>
    <w:qFormat/>
    <w:rsid w:val="00583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Маркер Знак"/>
    <w:link w:val="aa"/>
    <w:uiPriority w:val="34"/>
    <w:locked/>
    <w:rsid w:val="00583D1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07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Нет"/>
    <w:rsid w:val="00F25D92"/>
  </w:style>
  <w:style w:type="paragraph" w:styleId="ad">
    <w:name w:val="Normal (Web)"/>
    <w:basedOn w:val="a"/>
    <w:uiPriority w:val="99"/>
    <w:rsid w:val="00A70CFA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character" w:customStyle="1" w:styleId="ae">
    <w:name w:val="Другое_"/>
    <w:link w:val="af"/>
    <w:rsid w:val="002F1D08"/>
  </w:style>
  <w:style w:type="paragraph" w:customStyle="1" w:styleId="af">
    <w:name w:val="Другое"/>
    <w:basedOn w:val="a"/>
    <w:link w:val="ae"/>
    <w:rsid w:val="002F1D08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D2B7-B27E-41D0-8248-ED9403E8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ЛО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Владелец</dc:creator>
  <cp:lastModifiedBy>Ирина Михайловна Терпигорева</cp:lastModifiedBy>
  <cp:revision>2</cp:revision>
  <cp:lastPrinted>2025-06-04T07:36:00Z</cp:lastPrinted>
  <dcterms:created xsi:type="dcterms:W3CDTF">2025-08-06T12:04:00Z</dcterms:created>
  <dcterms:modified xsi:type="dcterms:W3CDTF">2025-08-06T12:04:00Z</dcterms:modified>
</cp:coreProperties>
</file>